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0A7A" w14:textId="77777777" w:rsidR="00F61449" w:rsidRDefault="00F61449" w:rsidP="00F61449">
      <w:pPr>
        <w:widowControl/>
        <w:jc w:val="left"/>
        <w:rPr>
          <w:rFonts w:ascii="ＭＳ Ｐゴシック" w:eastAsia="ＭＳ Ｐゴシック" w:hAnsi="ＭＳ Ｐゴシック"/>
          <w:b/>
          <w:sz w:val="22"/>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p w14:paraId="5462B3C0" w14:textId="77777777" w:rsidR="00F61449" w:rsidRPr="006A28A5" w:rsidRDefault="00F61449" w:rsidP="00F61449">
      <w:pPr>
        <w:widowControl/>
        <w:jc w:val="right"/>
        <w:rPr>
          <w:rFonts w:ascii="ＭＳ Ｐ明朝" w:hAnsi="ＭＳ Ｐ明朝" w:cs="Times New Roman"/>
          <w:kern w:val="0"/>
          <w:szCs w:val="21"/>
        </w:rPr>
      </w:pPr>
      <w:r w:rsidRPr="000240CD">
        <w:rPr>
          <w:rFonts w:ascii="ＭＳ 明朝" w:eastAsia="ＭＳ 明朝" w:hAnsi="ＭＳ 明朝" w:cs="Times New Roman" w:hint="eastAsia"/>
          <w:kern w:val="0"/>
          <w:szCs w:val="21"/>
        </w:rPr>
        <w:t xml:space="preserve">　　　　　　　　　　　　　　　　　　　　　　　　　　　　　　　　　　　　　　　　</w:t>
      </w:r>
      <w:r w:rsidRPr="006A28A5">
        <w:rPr>
          <w:rFonts w:ascii="ＭＳ Ｐ明朝" w:hAnsi="ＭＳ Ｐ明朝" w:cs="Times New Roman" w:hint="eastAsia"/>
          <w:kern w:val="0"/>
          <w:szCs w:val="21"/>
        </w:rPr>
        <w:t>第　　　　　号</w:t>
      </w:r>
    </w:p>
    <w:p w14:paraId="6996A6E3" w14:textId="77777777" w:rsidR="00F61449" w:rsidRPr="006A28A5" w:rsidRDefault="00F61449" w:rsidP="00F61449">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538D4002" w14:textId="77777777" w:rsidR="00F61449" w:rsidRPr="006A28A5" w:rsidRDefault="00F61449" w:rsidP="00F61449">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6CDD7BFE" w14:textId="77777777" w:rsidR="00F61449" w:rsidRPr="006A28A5" w:rsidRDefault="00F61449" w:rsidP="00F61449">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07EAB55D" w14:textId="77777777" w:rsidR="00F61449" w:rsidRPr="006A28A5" w:rsidRDefault="00F61449" w:rsidP="00F61449">
      <w:pPr>
        <w:overflowPunct w:val="0"/>
        <w:adjustRightInd w:val="0"/>
        <w:textAlignment w:val="baseline"/>
        <w:rPr>
          <w:rFonts w:ascii="ＭＳ Ｐ明朝" w:hAnsi="ＭＳ Ｐ明朝" w:cs="Times New Roman"/>
          <w:kern w:val="0"/>
          <w:szCs w:val="21"/>
        </w:rPr>
      </w:pPr>
    </w:p>
    <w:p w14:paraId="523C6E73" w14:textId="77777777" w:rsidR="00F61449" w:rsidRPr="006A28A5" w:rsidRDefault="00F61449" w:rsidP="00F61449">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申請者　</w:t>
      </w:r>
      <w:r w:rsidRPr="00F61449">
        <w:rPr>
          <w:rFonts w:ascii="ＭＳ Ｐ明朝" w:hAnsi="ＭＳ Ｐ明朝" w:cs="ＭＳ 明朝" w:hint="eastAsia"/>
          <w:kern w:val="0"/>
          <w:szCs w:val="21"/>
          <w:fitText w:val="1258" w:id="-1547956480"/>
        </w:rPr>
        <w:t>住　　　　　　所</w:t>
      </w:r>
    </w:p>
    <w:p w14:paraId="73661E6C" w14:textId="77777777" w:rsidR="00F61449" w:rsidRPr="006A28A5" w:rsidRDefault="00F61449" w:rsidP="00F61449">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氏名又は名称</w:t>
      </w:r>
    </w:p>
    <w:p w14:paraId="2FA9FD9C" w14:textId="77777777" w:rsidR="00F61449" w:rsidRPr="006A28A5" w:rsidRDefault="00F61449" w:rsidP="00F61449">
      <w:pPr>
        <w:overflowPunct w:val="0"/>
        <w:adjustRightInd w:val="0"/>
        <w:ind w:leftChars="700" w:left="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Pr>
          <w:rFonts w:ascii="ＭＳ Ｐ明朝" w:hAnsi="ＭＳ Ｐ明朝" w:cs="ＭＳ 明朝" w:hint="eastAsia"/>
          <w:kern w:val="0"/>
          <w:szCs w:val="21"/>
        </w:rPr>
        <w:t xml:space="preserve">　　　　　　　　　　　　　　　</w:t>
      </w:r>
      <w:r w:rsidRPr="00F61449">
        <w:rPr>
          <w:rFonts w:ascii="ＭＳ Ｐ明朝" w:hAnsi="ＭＳ Ｐ明朝" w:cs="ＭＳ 明朝" w:hint="eastAsia"/>
          <w:w w:val="87"/>
          <w:kern w:val="0"/>
          <w:szCs w:val="21"/>
          <w:fitText w:val="1362" w:id="-1547956479"/>
        </w:rPr>
        <w:t>代表者の職・氏名</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p>
    <w:bookmarkEnd w:id="0"/>
    <w:p w14:paraId="27732490" w14:textId="77777777" w:rsidR="00F61449" w:rsidRPr="000240CD" w:rsidRDefault="00F61449" w:rsidP="00F61449">
      <w:pPr>
        <w:overflowPunct w:val="0"/>
        <w:adjustRightInd w:val="0"/>
        <w:textAlignment w:val="baseline"/>
        <w:rPr>
          <w:rFonts w:ascii="ＭＳ 明朝" w:eastAsia="ＭＳ 明朝" w:hAnsi="ＭＳ 明朝" w:cs="Times New Roman"/>
          <w:kern w:val="0"/>
          <w:szCs w:val="21"/>
        </w:rPr>
      </w:pPr>
    </w:p>
    <w:p w14:paraId="074E6874" w14:textId="733ACB0A" w:rsidR="00F61449" w:rsidRPr="006A28A5" w:rsidRDefault="00F61449" w:rsidP="00F61449">
      <w:pPr>
        <w:overflowPunct w:val="0"/>
        <w:adjustRightInd w:val="0"/>
        <w:jc w:val="center"/>
        <w:textAlignment w:val="baseline"/>
        <w:rPr>
          <w:rFonts w:ascii="ＭＳ Ｐ明朝" w:hAnsi="ＭＳ Ｐ明朝" w:cs="ＭＳ Ｐゴシック"/>
          <w:b/>
          <w:kern w:val="0"/>
          <w:szCs w:val="21"/>
        </w:rPr>
      </w:pPr>
      <w:r w:rsidRPr="00A13AF1">
        <w:rPr>
          <w:rFonts w:ascii="ＭＳ 明朝" w:eastAsia="ＭＳ 明朝" w:hAnsi="Century" w:cs="ＭＳ 明朝" w:hint="eastAsia"/>
          <w:b/>
          <w:kern w:val="0"/>
          <w:szCs w:val="24"/>
        </w:rPr>
        <w:t>令</w:t>
      </w:r>
      <w:r w:rsidRPr="006A28A5">
        <w:rPr>
          <w:rFonts w:ascii="ＭＳ Ｐ明朝" w:hAnsi="ＭＳ Ｐ明朝" w:cs="ＭＳ 明朝" w:hint="eastAsia"/>
          <w:b/>
          <w:kern w:val="0"/>
          <w:szCs w:val="24"/>
        </w:rPr>
        <w:t>和</w:t>
      </w:r>
      <w:r w:rsidR="00716937">
        <w:rPr>
          <w:rFonts w:ascii="ＭＳ Ｐ明朝" w:hAnsi="ＭＳ Ｐ明朝" w:cs="ＭＳ 明朝" w:hint="eastAsia"/>
          <w:b/>
          <w:kern w:val="0"/>
          <w:szCs w:val="24"/>
        </w:rPr>
        <w:t>５</w:t>
      </w:r>
      <w:r w:rsidRPr="006A28A5">
        <w:rPr>
          <w:rFonts w:ascii="ＭＳ Ｐ明朝" w:hAnsi="ＭＳ Ｐ明朝" w:cs="ＭＳ 明朝" w:hint="eastAsia"/>
          <w:b/>
          <w:kern w:val="0"/>
          <w:szCs w:val="21"/>
        </w:rPr>
        <w:t>年度　二酸化炭素排出抑制対策</w:t>
      </w:r>
      <w:r w:rsidRPr="006A28A5">
        <w:rPr>
          <w:rFonts w:ascii="ＭＳ Ｐ明朝" w:hAnsi="ＭＳ Ｐ明朝" w:cs="ＭＳ Ｐゴシック" w:hint="eastAsia"/>
          <w:b/>
          <w:kern w:val="0"/>
          <w:szCs w:val="21"/>
        </w:rPr>
        <w:t>事業費等補助金</w:t>
      </w:r>
    </w:p>
    <w:p w14:paraId="6609F032" w14:textId="77777777" w:rsidR="00F61449" w:rsidRPr="006A28A5" w:rsidRDefault="00F61449" w:rsidP="00F61449">
      <w:pPr>
        <w:overflowPunct w:val="0"/>
        <w:adjustRightInd w:val="0"/>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w:t>
      </w:r>
      <w:r w:rsidRPr="006A28A5">
        <w:rPr>
          <w:rFonts w:ascii="ＭＳ Ｐ明朝" w:hAnsi="ＭＳ Ｐ明朝" w:hint="eastAsia"/>
          <w:b/>
          <w:bCs/>
          <w:szCs w:val="24"/>
        </w:rPr>
        <w:t>廃棄物処理施設を核とした地域循環共生圏構築促進事業</w:t>
      </w:r>
      <w:r w:rsidRPr="006A28A5">
        <w:rPr>
          <w:rFonts w:ascii="ＭＳ Ｐ明朝" w:hAnsi="ＭＳ Ｐ明朝" w:cs="ＭＳ Ｐゴシック" w:hint="eastAsia"/>
          <w:b/>
          <w:kern w:val="0"/>
          <w:szCs w:val="21"/>
        </w:rPr>
        <w:t>）</w:t>
      </w:r>
    </w:p>
    <w:p w14:paraId="2650A800" w14:textId="77777777" w:rsidR="00F61449" w:rsidRPr="007503DB" w:rsidRDefault="00F61449" w:rsidP="00F61449">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cs="ＭＳ Ｐゴシック" w:hint="eastAsia"/>
          <w:b/>
          <w:kern w:val="0"/>
          <w:szCs w:val="21"/>
        </w:rPr>
        <w:t>熱導管等廃棄物の処理により生じた熱を利活用するための設備、</w:t>
      </w:r>
    </w:p>
    <w:p w14:paraId="7F49C8CF" w14:textId="77777777" w:rsidR="00F61449" w:rsidRPr="006A28A5" w:rsidRDefault="00F61449" w:rsidP="00F61449">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hint="eastAsia"/>
          <w:b/>
          <w:bCs/>
          <w:szCs w:val="21"/>
        </w:rPr>
        <w:t>これらの設備を運転制御するために必要な通信・制御設備</w:t>
      </w:r>
      <w:r w:rsidRPr="007503DB">
        <w:rPr>
          <w:rFonts w:ascii="ＭＳ Ｐ明朝" w:hAnsi="ＭＳ Ｐ明朝" w:cs="ＭＳ Ｐゴシック" w:hint="eastAsia"/>
          <w:b/>
          <w:kern w:val="0"/>
          <w:szCs w:val="21"/>
        </w:rPr>
        <w:t>等を導入</w:t>
      </w:r>
      <w:r w:rsidRPr="006A28A5">
        <w:rPr>
          <w:rFonts w:ascii="ＭＳ Ｐ明朝" w:hAnsi="ＭＳ Ｐ明朝" w:cs="ＭＳ Ｐゴシック" w:hint="eastAsia"/>
          <w:b/>
          <w:kern w:val="0"/>
          <w:szCs w:val="21"/>
        </w:rPr>
        <w:t>する事業</w:t>
      </w:r>
    </w:p>
    <w:p w14:paraId="4CA9B1F9" w14:textId="77777777" w:rsidR="00F61449" w:rsidRPr="006A28A5" w:rsidRDefault="00F61449" w:rsidP="00F61449">
      <w:pPr>
        <w:overflowPunct w:val="0"/>
        <w:adjustRightInd w:val="0"/>
        <w:ind w:rightChars="-68" w:right="-143"/>
        <w:jc w:val="center"/>
        <w:textAlignment w:val="baseline"/>
        <w:rPr>
          <w:rFonts w:ascii="ＭＳ Ｐ明朝" w:hAnsi="ＭＳ Ｐ明朝" w:cs="Times New Roman"/>
          <w:b/>
          <w:kern w:val="0"/>
          <w:szCs w:val="21"/>
        </w:rPr>
      </w:pPr>
      <w:r w:rsidRPr="006A28A5">
        <w:rPr>
          <w:rFonts w:ascii="ＭＳ Ｐ明朝" w:hAnsi="ＭＳ Ｐ明朝" w:cs="ＭＳ Ｐゴシック" w:hint="eastAsia"/>
          <w:b/>
          <w:kern w:val="0"/>
          <w:szCs w:val="21"/>
        </w:rPr>
        <w:t>交付</w:t>
      </w:r>
      <w:r w:rsidRPr="006A28A5">
        <w:rPr>
          <w:rFonts w:ascii="ＭＳ Ｐ明朝" w:hAnsi="ＭＳ Ｐ明朝" w:cs="ＭＳ 明朝" w:hint="eastAsia"/>
          <w:b/>
          <w:kern w:val="0"/>
          <w:szCs w:val="21"/>
        </w:rPr>
        <w:t>申請書</w:t>
      </w:r>
      <w:r>
        <w:rPr>
          <w:rFonts w:ascii="ＭＳ Ｐ明朝" w:hAnsi="ＭＳ Ｐ明朝" w:cs="ＭＳ 明朝" w:hint="eastAsia"/>
          <w:b/>
          <w:kern w:val="0"/>
          <w:szCs w:val="21"/>
        </w:rPr>
        <w:t>（単年度事業）</w:t>
      </w:r>
    </w:p>
    <w:p w14:paraId="251D7234" w14:textId="77777777" w:rsidR="00F61449" w:rsidRPr="006F641C" w:rsidRDefault="00F61449" w:rsidP="00F61449">
      <w:pPr>
        <w:overflowPunct w:val="0"/>
        <w:adjustRightInd w:val="0"/>
        <w:textAlignment w:val="baseline"/>
        <w:rPr>
          <w:rFonts w:ascii="ＭＳ 明朝" w:eastAsia="ＭＳ 明朝" w:hAnsi="ＭＳ 明朝" w:cs="Times New Roman"/>
          <w:color w:val="FF0000"/>
          <w:kern w:val="0"/>
          <w:szCs w:val="21"/>
        </w:rPr>
      </w:pPr>
    </w:p>
    <w:p w14:paraId="75B2F913" w14:textId="5D9934B1" w:rsidR="00F61449" w:rsidRPr="006A28A5" w:rsidRDefault="00F61449" w:rsidP="00F61449">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sidR="00716937">
        <w:rPr>
          <w:rFonts w:ascii="ＭＳ Ｐ明朝" w:hAnsi="ＭＳ Ｐ明朝" w:cs="ＭＳ 明朝" w:hint="eastAsia"/>
          <w:kern w:val="0"/>
          <w:szCs w:val="24"/>
        </w:rPr>
        <w:t>５</w:t>
      </w:r>
      <w:r w:rsidRPr="006A28A5">
        <w:rPr>
          <w:rFonts w:ascii="ＭＳ Ｐ明朝" w:hAnsi="ＭＳ Ｐ明朝" w:hint="eastAsia"/>
        </w:rPr>
        <w:t>年度　二酸化炭素排出抑制対策事業費等補助金（</w:t>
      </w:r>
      <w:bookmarkStart w:id="2" w:name="_Hlk33282691"/>
      <w:r w:rsidRPr="006A28A5">
        <w:rPr>
          <w:rFonts w:ascii="ＭＳ Ｐ明朝" w:hAnsi="ＭＳ Ｐ明朝" w:hint="eastAsia"/>
          <w:szCs w:val="24"/>
        </w:rPr>
        <w:t>廃棄物処理</w:t>
      </w:r>
      <w:bookmarkEnd w:id="2"/>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Pr="006A28A5">
        <w:rPr>
          <w:rFonts w:ascii="ＭＳ Ｐ明朝" w:hAnsi="ＭＳ Ｐ明朝"/>
        </w:rPr>
        <w:t>5条の規定により上記補助金の交付について下記のとおり申請します。なお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E0A32FA"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w:t>
      </w:r>
    </w:p>
    <w:p w14:paraId="1852A260"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１　補助事業の目的及び内容</w:t>
      </w:r>
    </w:p>
    <w:p w14:paraId="352BF299"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別紙１　実施計画書のとおり</w:t>
      </w:r>
    </w:p>
    <w:p w14:paraId="7206BA7C"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２　補助金交付申請額　　　</w:t>
      </w:r>
    </w:p>
    <w:tbl>
      <w:tblPr>
        <w:tblStyle w:val="2"/>
        <w:tblW w:w="0" w:type="auto"/>
        <w:tblInd w:w="988" w:type="dxa"/>
        <w:tblLook w:val="04A0" w:firstRow="1" w:lastRow="0" w:firstColumn="1" w:lastColumn="0" w:noHBand="0" w:noVBand="1"/>
      </w:tblPr>
      <w:tblGrid>
        <w:gridCol w:w="1984"/>
        <w:gridCol w:w="2616"/>
        <w:gridCol w:w="2693"/>
      </w:tblGrid>
      <w:tr w:rsidR="00F61449" w:rsidRPr="00E8624D" w14:paraId="7CF9D168" w14:textId="77777777" w:rsidTr="003C0C01">
        <w:tc>
          <w:tcPr>
            <w:tcW w:w="1984" w:type="dxa"/>
          </w:tcPr>
          <w:p w14:paraId="072D1E43"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区　　　分</w:t>
            </w:r>
          </w:p>
        </w:tc>
        <w:tc>
          <w:tcPr>
            <w:tcW w:w="2616" w:type="dxa"/>
          </w:tcPr>
          <w:p w14:paraId="68EEA384"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補</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助</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基</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本</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額</w:t>
            </w:r>
          </w:p>
        </w:tc>
        <w:tc>
          <w:tcPr>
            <w:tcW w:w="2693" w:type="dxa"/>
          </w:tcPr>
          <w:p w14:paraId="2603DB1E"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補</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助</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金</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の</w:t>
            </w:r>
            <w:r w:rsidRPr="00BE1DC0">
              <w:rPr>
                <w:rFonts w:ascii="ＭＳ 明朝" w:eastAsia="ＭＳ 明朝" w:hAnsi="ＭＳ 明朝" w:cs="ＭＳ 明朝"/>
                <w:color w:val="000000"/>
                <w:szCs w:val="21"/>
              </w:rPr>
              <w:t xml:space="preserve"> </w:t>
            </w:r>
            <w:r w:rsidRPr="00BE1DC0">
              <w:rPr>
                <w:rFonts w:ascii="ＭＳ 明朝" w:eastAsia="ＭＳ 明朝" w:hAnsi="ＭＳ 明朝" w:cs="ＭＳ 明朝" w:hint="eastAsia"/>
                <w:color w:val="000000"/>
                <w:szCs w:val="21"/>
              </w:rPr>
              <w:t>額</w:t>
            </w:r>
          </w:p>
        </w:tc>
      </w:tr>
      <w:tr w:rsidR="00F61449" w:rsidRPr="00B148A8" w14:paraId="4F5268DB" w14:textId="77777777" w:rsidTr="003C0C01">
        <w:tc>
          <w:tcPr>
            <w:tcW w:w="1984" w:type="dxa"/>
            <w:vAlign w:val="center"/>
          </w:tcPr>
          <w:p w14:paraId="16E375E0" w14:textId="154BB51A"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r w:rsidRPr="00BE1DC0">
              <w:rPr>
                <w:rFonts w:ascii="ＭＳ 明朝" w:eastAsia="ＭＳ 明朝" w:hAnsi="ＭＳ 明朝" w:cs="ＭＳ 明朝" w:hint="eastAsia"/>
                <w:color w:val="000000"/>
                <w:szCs w:val="21"/>
              </w:rPr>
              <w:t>令和</w:t>
            </w:r>
            <w:r w:rsidR="00716937">
              <w:rPr>
                <w:rFonts w:ascii="ＭＳ 明朝" w:eastAsia="ＭＳ 明朝" w:hAnsi="ＭＳ 明朝" w:cs="ＭＳ 明朝" w:hint="eastAsia"/>
                <w:color w:val="000000"/>
                <w:szCs w:val="21"/>
              </w:rPr>
              <w:t>５</w:t>
            </w:r>
            <w:r w:rsidRPr="00BE1DC0">
              <w:rPr>
                <w:rFonts w:ascii="ＭＳ 明朝" w:eastAsia="ＭＳ 明朝" w:hAnsi="ＭＳ 明朝" w:cs="ＭＳ 明朝" w:hint="eastAsia"/>
                <w:color w:val="000000"/>
                <w:szCs w:val="21"/>
              </w:rPr>
              <w:t>年度</w:t>
            </w:r>
          </w:p>
        </w:tc>
        <w:tc>
          <w:tcPr>
            <w:tcW w:w="2616" w:type="dxa"/>
          </w:tcPr>
          <w:p w14:paraId="2F2DC5DA" w14:textId="77777777" w:rsidR="00F61449" w:rsidRPr="00BE1DC0" w:rsidRDefault="00F61449" w:rsidP="003C0C01">
            <w:pPr>
              <w:overflowPunct w:val="0"/>
              <w:adjustRightInd w:val="0"/>
              <w:spacing w:line="316" w:lineRule="exact"/>
              <w:textAlignment w:val="baseline"/>
              <w:rPr>
                <w:rFonts w:ascii="ＭＳ 明朝" w:eastAsia="ＭＳ 明朝" w:hAnsi="ＭＳ 明朝" w:cs="ＭＳ 明朝"/>
                <w:color w:val="000000"/>
                <w:szCs w:val="21"/>
              </w:rPr>
            </w:pPr>
          </w:p>
          <w:p w14:paraId="0A0C0DDF" w14:textId="77777777" w:rsidR="00F61449" w:rsidRPr="00BE1DC0" w:rsidRDefault="00F61449" w:rsidP="003C0C01">
            <w:pPr>
              <w:overflowPunct w:val="0"/>
              <w:adjustRightInd w:val="0"/>
              <w:spacing w:line="316" w:lineRule="exact"/>
              <w:textAlignment w:val="baseline"/>
              <w:rPr>
                <w:rFonts w:ascii="ＭＳ 明朝" w:eastAsia="ＭＳ 明朝" w:hAnsi="ＭＳ 明朝" w:cs="ＭＳ 明朝"/>
                <w:color w:val="000000"/>
                <w:szCs w:val="21"/>
              </w:rPr>
            </w:pPr>
            <w:r w:rsidRPr="00BE1DC0">
              <w:rPr>
                <w:rFonts w:ascii="ＭＳ 明朝" w:eastAsia="ＭＳ 明朝" w:hAnsi="ＭＳ 明朝" w:cs="ＭＳ 明朝"/>
                <w:color w:val="000000"/>
                <w:szCs w:val="21"/>
              </w:rPr>
              <w:t>(　　　　　　　　　　　)</w:t>
            </w:r>
          </w:p>
        </w:tc>
        <w:tc>
          <w:tcPr>
            <w:tcW w:w="2693" w:type="dxa"/>
            <w:vAlign w:val="center"/>
          </w:tcPr>
          <w:p w14:paraId="0B7CD70B" w14:textId="77777777" w:rsidR="00F61449" w:rsidRPr="00BE1DC0" w:rsidRDefault="00F61449" w:rsidP="003C0C01">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278D8BAD" w14:textId="77777777" w:rsidR="00F61449" w:rsidRPr="006A28A5" w:rsidRDefault="00F61449" w:rsidP="00F61449">
      <w:pPr>
        <w:widowControl/>
        <w:ind w:firstLineChars="1350" w:firstLine="2835"/>
        <w:jc w:val="left"/>
        <w:rPr>
          <w:rFonts w:ascii="ＭＳ Ｐ明朝" w:hAnsi="ＭＳ Ｐ明朝"/>
        </w:rPr>
      </w:pPr>
      <w:r>
        <w:rPr>
          <w:rFonts w:ascii="ＭＳ Ｐ明朝" w:hAnsi="ＭＳ Ｐ明朝" w:hint="eastAsia"/>
        </w:rPr>
        <w:t>注：</w:t>
      </w:r>
      <w:r w:rsidRPr="006A28A5">
        <w:rPr>
          <w:rFonts w:ascii="ＭＳ Ｐ明朝" w:hAnsi="ＭＳ Ｐ明朝" w:hint="eastAsia"/>
        </w:rPr>
        <w:t>（</w:t>
      </w:r>
      <w:r>
        <w:rPr>
          <w:rFonts w:ascii="ＭＳ Ｐ明朝" w:hAnsi="ＭＳ Ｐ明朝" w:hint="eastAsia"/>
        </w:rPr>
        <w:t xml:space="preserve"> ）には、</w:t>
      </w:r>
      <w:r w:rsidRPr="006A28A5">
        <w:rPr>
          <w:rFonts w:ascii="ＭＳ Ｐ明朝" w:hAnsi="ＭＳ Ｐ明朝" w:hint="eastAsia"/>
        </w:rPr>
        <w:t>うち消費税及び地方消費税</w:t>
      </w:r>
      <w:r>
        <w:rPr>
          <w:rFonts w:ascii="ＭＳ Ｐ明朝" w:hAnsi="ＭＳ Ｐ明朝" w:hint="eastAsia"/>
        </w:rPr>
        <w:t>相当額を記載のこと</w:t>
      </w:r>
      <w:r w:rsidRPr="006A28A5">
        <w:rPr>
          <w:rFonts w:ascii="ＭＳ Ｐ明朝" w:hAnsi="ＭＳ Ｐ明朝" w:hint="eastAsia"/>
        </w:rPr>
        <w:t>）</w:t>
      </w:r>
    </w:p>
    <w:p w14:paraId="7C3437D2" w14:textId="77777777" w:rsidR="00F61449" w:rsidRPr="006A28A5" w:rsidRDefault="00F61449" w:rsidP="00F61449">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7A4E7A88" w14:textId="77777777" w:rsidR="00F61449" w:rsidRPr="006A28A5" w:rsidRDefault="00F61449" w:rsidP="00F61449">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FBFAE5D"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４　補助事業の開始及び完了予定年月日</w:t>
      </w:r>
    </w:p>
    <w:p w14:paraId="67910278"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交付決定の日　～　　　　年　　月　　日</w:t>
      </w:r>
    </w:p>
    <w:p w14:paraId="4118A9E2"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５　その他参考資料</w:t>
      </w:r>
    </w:p>
    <w:p w14:paraId="6A3A1957" w14:textId="77777777" w:rsidR="00F61449" w:rsidRPr="007D4F5B" w:rsidRDefault="00F61449" w:rsidP="00F61449">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51EB216E" w14:textId="77777777" w:rsidR="00F61449" w:rsidRPr="007D4F5B" w:rsidRDefault="00F61449" w:rsidP="00F61449">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446E5858" w14:textId="77777777" w:rsidR="00F61449" w:rsidRPr="007D4F5B" w:rsidRDefault="00F61449" w:rsidP="00F61449">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58400A93" w14:textId="77777777" w:rsidR="00F61449" w:rsidRPr="007D4F5B" w:rsidRDefault="00F61449" w:rsidP="00F61449">
      <w:pPr>
        <w:rPr>
          <w:rFonts w:ascii="Century" w:eastAsia="ＭＳ 明朝" w:hAnsi="Century" w:cs="ＭＳ 明朝"/>
          <w:szCs w:val="20"/>
        </w:rPr>
      </w:pPr>
      <w:r w:rsidRPr="007D4F5B">
        <w:rPr>
          <w:rFonts w:ascii="Century" w:eastAsia="ＭＳ 明朝" w:hAnsi="Century" w:cs="ＭＳ 明朝" w:hint="eastAsia"/>
          <w:szCs w:val="20"/>
        </w:rPr>
        <w:lastRenderedPageBreak/>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p w14:paraId="2BE284BE" w14:textId="77777777" w:rsidR="00F61449" w:rsidRPr="00A90AB2" w:rsidRDefault="00F61449" w:rsidP="00F61449">
      <w:pPr>
        <w:widowControl/>
        <w:jc w:val="left"/>
        <w:rPr>
          <w:rFonts w:ascii="ＭＳ Ｐ明朝" w:hAnsi="ＭＳ Ｐ明朝" w:cs="Times New Roman"/>
          <w:color w:val="FF0000"/>
          <w:kern w:val="0"/>
          <w:szCs w:val="21"/>
        </w:rPr>
      </w:pPr>
      <w:bookmarkStart w:id="3" w:name="_Hlk7966543"/>
      <w:r w:rsidRPr="00A90AB2">
        <w:rPr>
          <w:rFonts w:ascii="ＭＳ Ｐ明朝" w:hAnsi="ＭＳ Ｐ明朝" w:cs="Times New Roman" w:hint="eastAsia"/>
          <w:color w:val="FF0000"/>
          <w:kern w:val="0"/>
          <w:szCs w:val="21"/>
        </w:rPr>
        <w:t xml:space="preserve">注１　</w:t>
      </w:r>
      <w:r w:rsidRPr="00A90AB2">
        <w:rPr>
          <w:rFonts w:ascii="ＭＳ Ｐ明朝" w:hAnsi="ＭＳ Ｐ明朝" w:hint="eastAsia"/>
          <w:color w:val="FF0000"/>
          <w:kern w:val="0"/>
          <w:szCs w:val="24"/>
        </w:rPr>
        <w:t>規程第３条第３項の規定に基づき共同で申請する場合は、代表事業者が申請すること。</w:t>
      </w:r>
    </w:p>
    <w:p w14:paraId="2C0B309C" w14:textId="77777777" w:rsidR="00F61449" w:rsidRPr="00A90AB2" w:rsidRDefault="00F61449" w:rsidP="00F61449">
      <w:pPr>
        <w:overflowPunct w:val="0"/>
        <w:adjustRightInd w:val="0"/>
        <w:ind w:left="424" w:hangingChars="202" w:hanging="424"/>
        <w:textAlignment w:val="baseline"/>
        <w:rPr>
          <w:rFonts w:ascii="ＭＳ Ｐ明朝" w:hAnsi="ＭＳ Ｐ明朝" w:cs="Times New Roman"/>
          <w:color w:val="FF0000"/>
          <w:kern w:val="0"/>
          <w:szCs w:val="21"/>
        </w:rPr>
      </w:pPr>
      <w:r w:rsidRPr="00A90AB2">
        <w:rPr>
          <w:rFonts w:ascii="ＭＳ Ｐ明朝" w:hAnsi="ＭＳ Ｐ明朝" w:cs="Times New Roman" w:hint="eastAsia"/>
          <w:color w:val="FF0000"/>
          <w:kern w:val="0"/>
          <w:szCs w:val="21"/>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3"/>
    <w:p w14:paraId="4454A45E" w14:textId="77777777" w:rsidR="00F61449" w:rsidRPr="00A90AB2" w:rsidRDefault="00F61449" w:rsidP="00F61449">
      <w:pPr>
        <w:overflowPunct w:val="0"/>
        <w:adjustRightInd w:val="0"/>
        <w:ind w:leftChars="-47" w:left="426" w:hangingChars="250" w:hanging="525"/>
        <w:textAlignment w:val="baseline"/>
        <w:rPr>
          <w:rFonts w:ascii="ＭＳ Ｐ明朝" w:hAnsi="ＭＳ Ｐ明朝"/>
          <w:color w:val="FF0000"/>
          <w:kern w:val="0"/>
          <w:szCs w:val="24"/>
        </w:rPr>
      </w:pPr>
      <w:r w:rsidRPr="00A90AB2">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7E327FDD" w14:textId="77777777" w:rsidR="00F61449" w:rsidRPr="006A28A5" w:rsidRDefault="00F61449" w:rsidP="00F61449">
      <w:pPr>
        <w:widowControl/>
        <w:jc w:val="left"/>
        <w:rPr>
          <w:rFonts w:ascii="ＭＳ Ｐ明朝" w:hAnsi="ＭＳ Ｐ明朝"/>
          <w:b/>
          <w:sz w:val="24"/>
        </w:rPr>
      </w:pPr>
    </w:p>
    <w:p w14:paraId="726039B1" w14:textId="77777777" w:rsidR="00F61449" w:rsidRPr="006A28A5" w:rsidRDefault="00F61449" w:rsidP="00F61449">
      <w:pPr>
        <w:widowControl/>
        <w:jc w:val="left"/>
        <w:rPr>
          <w:rFonts w:ascii="ＭＳ Ｐ明朝" w:hAnsi="ＭＳ Ｐ明朝"/>
          <w:b/>
          <w:sz w:val="24"/>
        </w:rPr>
      </w:pPr>
      <w:r w:rsidRPr="006A28A5">
        <w:rPr>
          <w:rFonts w:ascii="ＭＳ Ｐ明朝" w:hAnsi="ＭＳ Ｐ明朝"/>
          <w:b/>
          <w:sz w:val="24"/>
        </w:rPr>
        <w:br w:type="page"/>
      </w:r>
    </w:p>
    <w:p w14:paraId="7092379B" w14:textId="77777777" w:rsidR="00F61449" w:rsidRPr="006A28A5" w:rsidRDefault="00F61449" w:rsidP="00F61449">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346C1C56" w14:textId="284DC538" w:rsidR="00F61449" w:rsidRPr="00A90AB2" w:rsidRDefault="00F61449" w:rsidP="00F61449">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sidR="00175435">
        <w:rPr>
          <w:rFonts w:ascii="ＭＳ Ｐ明朝" w:hAnsi="ＭＳ Ｐ明朝" w:cs="Times New Roman" w:hint="eastAsia"/>
          <w:b/>
          <w:bCs/>
          <w:szCs w:val="21"/>
        </w:rPr>
        <w:t>５</w:t>
      </w:r>
      <w:r w:rsidRPr="00A90AB2">
        <w:rPr>
          <w:rFonts w:ascii="ＭＳ Ｐ明朝" w:hAnsi="ＭＳ Ｐ明朝" w:cs="Times New Roman"/>
          <w:b/>
          <w:bCs/>
          <w:szCs w:val="21"/>
        </w:rPr>
        <w:t xml:space="preserve">年度　</w:t>
      </w:r>
      <w:r w:rsidRPr="00A90AB2">
        <w:rPr>
          <w:rFonts w:ascii="ＭＳ Ｐ明朝" w:hAnsi="ＭＳ Ｐ明朝" w:cs="Times New Roman" w:hint="eastAsia"/>
          <w:b/>
          <w:bCs/>
          <w:szCs w:val="21"/>
        </w:rPr>
        <w:t>二酸化炭素排出抑制対策事業費等補助金</w:t>
      </w:r>
    </w:p>
    <w:p w14:paraId="3287DFCB" w14:textId="77777777" w:rsidR="00F61449" w:rsidRPr="00A90AB2" w:rsidRDefault="00F61449" w:rsidP="00F61449">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21A12C57" w14:textId="77777777" w:rsidR="00F61449" w:rsidRPr="00A90AB2" w:rsidRDefault="00F61449" w:rsidP="00F61449">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3F2EC4EC" w14:textId="77777777" w:rsidR="00F61449" w:rsidRPr="004E7319" w:rsidRDefault="00F61449" w:rsidP="00F61449">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79"/>
        <w:gridCol w:w="1589"/>
      </w:tblGrid>
      <w:tr w:rsidR="00F61449" w:rsidRPr="0035494E" w14:paraId="2417C10D" w14:textId="77777777" w:rsidTr="003C0C01">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004557DF" w14:textId="77777777" w:rsidR="00F61449" w:rsidRPr="004E7319" w:rsidRDefault="00F61449" w:rsidP="003C0C01">
            <w:pPr>
              <w:spacing w:line="240" w:lineRule="exact"/>
              <w:jc w:val="center"/>
              <w:rPr>
                <w:rFonts w:ascii="ＭＳ 明朝" w:eastAsia="ＭＳ 明朝" w:hAnsi="ＭＳ 明朝" w:cs="ＭＳ 明朝"/>
                <w:sz w:val="18"/>
                <w:szCs w:val="18"/>
              </w:rPr>
            </w:pPr>
            <w:bookmarkStart w:id="4"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F48BA15" w14:textId="77777777" w:rsidR="00F61449" w:rsidRPr="006A28A5" w:rsidRDefault="00F61449" w:rsidP="003C0C01">
            <w:pPr>
              <w:spacing w:line="240" w:lineRule="exact"/>
              <w:ind w:leftChars="9" w:left="19" w:firstLineChars="7" w:firstLine="14"/>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bookmarkEnd w:id="4"/>
      <w:tr w:rsidR="00F61449" w:rsidRPr="0035494E" w14:paraId="5D4B2EB5" w14:textId="77777777" w:rsidTr="003C0C01">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3E55D688" w14:textId="77777777" w:rsidR="00F61449" w:rsidRPr="0035494E" w:rsidRDefault="00F61449" w:rsidP="003C0C01">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7E13EBD4"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131AF6FA" w14:textId="77777777" w:rsidTr="003C0C01">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284BB7FD"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BDE1D67" w14:textId="77777777" w:rsidR="00F61449" w:rsidRPr="0035494E" w:rsidRDefault="00F61449" w:rsidP="003C0C01">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F61449" w:rsidRPr="0035494E" w14:paraId="04D1FBA3" w14:textId="77777777" w:rsidTr="003C0C01">
        <w:trPr>
          <w:cantSplit/>
          <w:trHeight w:val="20"/>
        </w:trPr>
        <w:tc>
          <w:tcPr>
            <w:tcW w:w="1580" w:type="dxa"/>
            <w:vMerge/>
            <w:tcBorders>
              <w:left w:val="single" w:sz="12" w:space="0" w:color="auto"/>
              <w:right w:val="single" w:sz="8" w:space="0" w:color="000000"/>
            </w:tcBorders>
          </w:tcPr>
          <w:p w14:paraId="0C81805B"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F25EAFD" w14:textId="77777777" w:rsidR="00F61449" w:rsidRPr="0035494E" w:rsidRDefault="00F61449" w:rsidP="003C0C01">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CB4D42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03B0F97"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F61449" w:rsidRPr="0035494E" w14:paraId="598C5764" w14:textId="77777777" w:rsidTr="003C0C01">
        <w:trPr>
          <w:cantSplit/>
          <w:trHeight w:val="20"/>
        </w:trPr>
        <w:tc>
          <w:tcPr>
            <w:tcW w:w="1580" w:type="dxa"/>
            <w:vMerge/>
            <w:tcBorders>
              <w:left w:val="single" w:sz="12" w:space="0" w:color="auto"/>
              <w:right w:val="single" w:sz="8" w:space="0" w:color="000000"/>
            </w:tcBorders>
          </w:tcPr>
          <w:p w14:paraId="06AF3F4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C1B874C" w14:textId="77777777" w:rsidR="00F61449" w:rsidRPr="0035494E" w:rsidRDefault="00F61449" w:rsidP="003C0C0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72235CB"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167675A7"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73CC342" w14:textId="77777777" w:rsidTr="003C0C01">
        <w:trPr>
          <w:cantSplit/>
          <w:trHeight w:val="20"/>
        </w:trPr>
        <w:tc>
          <w:tcPr>
            <w:tcW w:w="1580" w:type="dxa"/>
            <w:vMerge/>
            <w:tcBorders>
              <w:left w:val="single" w:sz="12" w:space="0" w:color="auto"/>
              <w:right w:val="single" w:sz="8" w:space="0" w:color="000000"/>
            </w:tcBorders>
          </w:tcPr>
          <w:p w14:paraId="78017B5B"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BE63EB4"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B0067EA"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99F64D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2EC1DB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DFA1CAB" w14:textId="77777777" w:rsidTr="003C0C01">
        <w:trPr>
          <w:cantSplit/>
          <w:trHeight w:val="20"/>
        </w:trPr>
        <w:tc>
          <w:tcPr>
            <w:tcW w:w="1580" w:type="dxa"/>
            <w:vMerge/>
            <w:tcBorders>
              <w:left w:val="single" w:sz="12" w:space="0" w:color="auto"/>
              <w:right w:val="single" w:sz="8" w:space="0" w:color="000000"/>
            </w:tcBorders>
          </w:tcPr>
          <w:p w14:paraId="011B834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78845DD" w14:textId="77777777" w:rsidR="00F61449" w:rsidRPr="0035494E" w:rsidRDefault="00F61449" w:rsidP="003C0C01">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1ECE78E" w14:textId="77777777" w:rsidR="00F61449" w:rsidRPr="0035494E" w:rsidRDefault="00F61449" w:rsidP="003C0C01">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87C27BC" w14:textId="77777777" w:rsidR="00F61449" w:rsidRPr="0035494E" w:rsidRDefault="00F61449" w:rsidP="003C0C01">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2E0D4418"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12B359A2" w14:textId="77777777" w:rsidTr="003C0C01">
        <w:trPr>
          <w:cantSplit/>
          <w:trHeight w:val="20"/>
        </w:trPr>
        <w:tc>
          <w:tcPr>
            <w:tcW w:w="1580" w:type="dxa"/>
            <w:vMerge/>
            <w:tcBorders>
              <w:left w:val="single" w:sz="12" w:space="0" w:color="auto"/>
              <w:right w:val="single" w:sz="8" w:space="0" w:color="000000"/>
            </w:tcBorders>
          </w:tcPr>
          <w:p w14:paraId="0F2A9EB2" w14:textId="77777777" w:rsidR="00F61449" w:rsidRPr="0035494E" w:rsidRDefault="00F61449" w:rsidP="003C0C01">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116CC9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F61449" w:rsidRPr="0035494E" w14:paraId="31B90EEB" w14:textId="77777777" w:rsidTr="003C0C01">
        <w:trPr>
          <w:cantSplit/>
          <w:trHeight w:val="20"/>
        </w:trPr>
        <w:tc>
          <w:tcPr>
            <w:tcW w:w="1580" w:type="dxa"/>
            <w:vMerge/>
            <w:tcBorders>
              <w:left w:val="single" w:sz="12" w:space="0" w:color="auto"/>
              <w:right w:val="single" w:sz="8" w:space="0" w:color="000000"/>
            </w:tcBorders>
          </w:tcPr>
          <w:p w14:paraId="058245BE"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1BA2BBD" w14:textId="77777777" w:rsidR="00F61449" w:rsidRPr="0035494E" w:rsidRDefault="00F61449" w:rsidP="003C0C01">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E2CE7D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BC64E5C"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F61449" w:rsidRPr="0035494E" w14:paraId="66A373FE" w14:textId="77777777" w:rsidTr="003C0C01">
        <w:trPr>
          <w:cantSplit/>
          <w:trHeight w:val="20"/>
        </w:trPr>
        <w:tc>
          <w:tcPr>
            <w:tcW w:w="1580" w:type="dxa"/>
            <w:vMerge/>
            <w:tcBorders>
              <w:left w:val="single" w:sz="12" w:space="0" w:color="auto"/>
              <w:right w:val="single" w:sz="8" w:space="0" w:color="000000"/>
            </w:tcBorders>
          </w:tcPr>
          <w:p w14:paraId="237E0BA3"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59143E2" w14:textId="77777777" w:rsidR="00F61449" w:rsidRPr="0035494E" w:rsidRDefault="00F61449" w:rsidP="003C0C0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20E5FC83"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214E50A"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2D9AFBA" w14:textId="77777777" w:rsidTr="003C0C01">
        <w:trPr>
          <w:cantSplit/>
          <w:trHeight w:val="20"/>
        </w:trPr>
        <w:tc>
          <w:tcPr>
            <w:tcW w:w="1580" w:type="dxa"/>
            <w:vMerge/>
            <w:tcBorders>
              <w:left w:val="single" w:sz="12" w:space="0" w:color="auto"/>
              <w:right w:val="single" w:sz="8" w:space="0" w:color="000000"/>
            </w:tcBorders>
          </w:tcPr>
          <w:p w14:paraId="27A5BC6E"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C3A83AE"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BDA7B2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7B2A7C8"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BDB9B17"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6EC1BD6E" w14:textId="77777777" w:rsidTr="003C0C01">
        <w:trPr>
          <w:cantSplit/>
          <w:trHeight w:val="20"/>
        </w:trPr>
        <w:tc>
          <w:tcPr>
            <w:tcW w:w="1580" w:type="dxa"/>
            <w:vMerge/>
            <w:tcBorders>
              <w:left w:val="single" w:sz="12" w:space="0" w:color="auto"/>
              <w:bottom w:val="single" w:sz="12" w:space="0" w:color="auto"/>
              <w:right w:val="single" w:sz="8" w:space="0" w:color="000000"/>
            </w:tcBorders>
          </w:tcPr>
          <w:p w14:paraId="64373B7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35F1870C" w14:textId="77777777" w:rsidR="00F61449" w:rsidRPr="0035494E" w:rsidRDefault="00F61449" w:rsidP="003C0C01">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0DD69507"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7C1FF3D3"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0D9CE0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AE909F7" w14:textId="77777777" w:rsidTr="003C0C01">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14:paraId="198D0B8A" w14:textId="77777777" w:rsidR="00F61449" w:rsidRPr="008A3F6E" w:rsidRDefault="00F61449" w:rsidP="003C0C01">
            <w:pPr>
              <w:spacing w:line="220" w:lineRule="exact"/>
              <w:ind w:left="17" w:right="-23"/>
              <w:jc w:val="left"/>
              <w:rPr>
                <w:rFonts w:ascii="ＭＳ 明朝" w:eastAsia="ＭＳ 明朝" w:hAnsi="ＭＳ 明朝" w:cs="ＭＳ 明朝"/>
                <w:w w:val="104"/>
                <w:position w:val="-1"/>
                <w:sz w:val="18"/>
                <w:szCs w:val="18"/>
              </w:rPr>
            </w:pPr>
            <w:r w:rsidRPr="008A3F6E">
              <w:rPr>
                <w:rFonts w:ascii="ＭＳ 明朝" w:eastAsia="ＭＳ 明朝" w:hAnsi="ＭＳ 明朝" w:cs="ＭＳ 明朝"/>
                <w:spacing w:val="2"/>
                <w:w w:val="104"/>
                <w:position w:val="-1"/>
                <w:sz w:val="18"/>
                <w:szCs w:val="18"/>
              </w:rPr>
              <w:t>事業の主た</w:t>
            </w:r>
            <w:r w:rsidRPr="008A3F6E">
              <w:rPr>
                <w:rFonts w:ascii="ＭＳ 明朝" w:eastAsia="ＭＳ 明朝" w:hAnsi="ＭＳ 明朝" w:cs="ＭＳ 明朝"/>
                <w:w w:val="104"/>
                <w:position w:val="-1"/>
                <w:sz w:val="18"/>
                <w:szCs w:val="18"/>
              </w:rPr>
              <w:t>る</w:t>
            </w:r>
          </w:p>
          <w:p w14:paraId="53007A3C" w14:textId="77777777" w:rsidR="00F61449" w:rsidRPr="0035494E" w:rsidRDefault="00F61449" w:rsidP="003C0C01">
            <w:pPr>
              <w:spacing w:line="220" w:lineRule="exact"/>
              <w:ind w:left="17" w:right="-23"/>
              <w:jc w:val="left"/>
              <w:rPr>
                <w:rFonts w:ascii="ＭＳ 明朝" w:eastAsia="ＭＳ 明朝" w:hAnsi="ＭＳ 明朝" w:cs="ＭＳ 明朝"/>
                <w:sz w:val="15"/>
                <w:szCs w:val="15"/>
              </w:rPr>
            </w:pPr>
            <w:r w:rsidRPr="008A3F6E">
              <w:rPr>
                <w:rFonts w:ascii="ＭＳ 明朝" w:eastAsia="ＭＳ 明朝" w:hAnsi="ＭＳ 明朝" w:cs="ＭＳ 明朝"/>
                <w:spacing w:val="2"/>
                <w:w w:val="104"/>
                <w:position w:val="-2"/>
                <w:sz w:val="18"/>
                <w:szCs w:val="18"/>
              </w:rPr>
              <w:t>実施場</w:t>
            </w:r>
            <w:r w:rsidRPr="008A3F6E">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45E261D" w14:textId="77777777" w:rsidR="00F61449" w:rsidRPr="0035494E" w:rsidRDefault="00F61449" w:rsidP="003C0C01">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F61449" w:rsidRPr="0035494E" w14:paraId="06043734" w14:textId="77777777" w:rsidTr="003C0C01">
        <w:trPr>
          <w:trHeight w:val="227"/>
        </w:trPr>
        <w:tc>
          <w:tcPr>
            <w:tcW w:w="1580" w:type="dxa"/>
            <w:vMerge w:val="restart"/>
            <w:tcBorders>
              <w:top w:val="single" w:sz="12" w:space="0" w:color="auto"/>
              <w:left w:val="single" w:sz="12" w:space="0" w:color="auto"/>
              <w:right w:val="single" w:sz="8" w:space="0" w:color="000000"/>
            </w:tcBorders>
          </w:tcPr>
          <w:p w14:paraId="193023FF" w14:textId="77777777" w:rsidR="00F61449" w:rsidRPr="0035494E" w:rsidRDefault="00F61449" w:rsidP="003C0C01">
            <w:pPr>
              <w:spacing w:line="260" w:lineRule="exact"/>
              <w:rPr>
                <w:rFonts w:ascii="Century" w:eastAsia="ＭＳ 明朝" w:hAnsi="Century" w:cs="Times New Roman"/>
                <w:sz w:val="20"/>
                <w:szCs w:val="20"/>
              </w:rPr>
            </w:pPr>
          </w:p>
          <w:p w14:paraId="66E1AA40" w14:textId="77777777" w:rsidR="00F61449" w:rsidRPr="0035494E" w:rsidRDefault="00F61449" w:rsidP="003C0C01">
            <w:pPr>
              <w:spacing w:line="260" w:lineRule="exact"/>
              <w:rPr>
                <w:rFonts w:ascii="Century" w:eastAsia="ＭＳ 明朝" w:hAnsi="Century" w:cs="Times New Roman"/>
                <w:sz w:val="20"/>
                <w:szCs w:val="20"/>
              </w:rPr>
            </w:pPr>
          </w:p>
          <w:p w14:paraId="7A4D576D" w14:textId="77777777" w:rsidR="00F61449" w:rsidRPr="0035494E" w:rsidRDefault="00F61449" w:rsidP="003C0C01">
            <w:pPr>
              <w:spacing w:line="260" w:lineRule="exact"/>
              <w:rPr>
                <w:rFonts w:ascii="Century" w:eastAsia="ＭＳ 明朝" w:hAnsi="Century" w:cs="Times New Roman"/>
                <w:sz w:val="20"/>
                <w:szCs w:val="20"/>
              </w:rPr>
            </w:pPr>
          </w:p>
          <w:p w14:paraId="041FEC4F" w14:textId="77777777" w:rsidR="00F61449" w:rsidRPr="0035494E" w:rsidRDefault="00F61449" w:rsidP="003C0C01">
            <w:pPr>
              <w:spacing w:before="17" w:line="260" w:lineRule="exact"/>
              <w:rPr>
                <w:rFonts w:ascii="Century" w:eastAsia="ＭＳ 明朝" w:hAnsi="Century" w:cs="Times New Roman"/>
                <w:sz w:val="24"/>
                <w:szCs w:val="24"/>
              </w:rPr>
            </w:pPr>
          </w:p>
          <w:p w14:paraId="57B941FA" w14:textId="77777777" w:rsidR="00F61449" w:rsidRPr="0035494E" w:rsidRDefault="00F61449" w:rsidP="003C0C01">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9250542" w14:textId="77777777" w:rsidR="00F61449" w:rsidRPr="0035494E" w:rsidRDefault="00F61449" w:rsidP="003C0C01">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1C47B555" w14:textId="77777777" w:rsidR="00F61449" w:rsidRPr="0035494E" w:rsidRDefault="00F61449" w:rsidP="003C0C01">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F61449" w:rsidRPr="0035494E" w14:paraId="496AD63E" w14:textId="77777777" w:rsidTr="003C0C01">
        <w:trPr>
          <w:trHeight w:val="227"/>
        </w:trPr>
        <w:tc>
          <w:tcPr>
            <w:tcW w:w="1580" w:type="dxa"/>
            <w:vMerge/>
            <w:tcBorders>
              <w:left w:val="single" w:sz="12" w:space="0" w:color="auto"/>
              <w:right w:val="single" w:sz="8" w:space="0" w:color="000000"/>
            </w:tcBorders>
          </w:tcPr>
          <w:p w14:paraId="6AC677A4"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AE8BFCB"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E12BA45" w14:textId="77777777" w:rsidR="00F61449" w:rsidRPr="0035494E" w:rsidRDefault="00F61449" w:rsidP="003C0C01">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F80B5A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96" w:type="dxa"/>
            <w:gridSpan w:val="2"/>
            <w:tcBorders>
              <w:top w:val="single" w:sz="7" w:space="0" w:color="000000"/>
              <w:left w:val="single" w:sz="8" w:space="0" w:color="000000"/>
              <w:bottom w:val="single" w:sz="7" w:space="0" w:color="000000"/>
              <w:right w:val="single" w:sz="8" w:space="0" w:color="000000"/>
            </w:tcBorders>
            <w:vAlign w:val="center"/>
          </w:tcPr>
          <w:p w14:paraId="27C546D8" w14:textId="77777777" w:rsidR="00F61449" w:rsidRPr="0035494E" w:rsidRDefault="00F61449" w:rsidP="003C0C01">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589" w:type="dxa"/>
            <w:tcBorders>
              <w:top w:val="single" w:sz="7" w:space="0" w:color="000000"/>
              <w:left w:val="single" w:sz="8" w:space="0" w:color="000000"/>
              <w:bottom w:val="single" w:sz="7" w:space="0" w:color="000000"/>
              <w:right w:val="single" w:sz="12" w:space="0" w:color="auto"/>
            </w:tcBorders>
            <w:vAlign w:val="center"/>
          </w:tcPr>
          <w:p w14:paraId="563BA662" w14:textId="77777777" w:rsidR="00F61449" w:rsidRPr="0035494E" w:rsidRDefault="00F61449" w:rsidP="003C0C01">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F61449" w:rsidRPr="0035494E" w14:paraId="78B4E9E7" w14:textId="77777777" w:rsidTr="003C0C01">
        <w:trPr>
          <w:trHeight w:val="227"/>
        </w:trPr>
        <w:tc>
          <w:tcPr>
            <w:tcW w:w="1580" w:type="dxa"/>
            <w:vMerge/>
            <w:tcBorders>
              <w:left w:val="single" w:sz="12" w:space="0" w:color="auto"/>
              <w:right w:val="single" w:sz="8" w:space="0" w:color="000000"/>
            </w:tcBorders>
          </w:tcPr>
          <w:p w14:paraId="22A9DDCB"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9AE8358"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6F1B590"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1CF330C"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64E6361D"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6EB6DFC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35BFE0F" w14:textId="77777777" w:rsidTr="003C0C01">
        <w:trPr>
          <w:trHeight w:val="227"/>
        </w:trPr>
        <w:tc>
          <w:tcPr>
            <w:tcW w:w="1580" w:type="dxa"/>
            <w:vMerge/>
            <w:tcBorders>
              <w:left w:val="single" w:sz="12" w:space="0" w:color="auto"/>
              <w:right w:val="single" w:sz="8" w:space="0" w:color="000000"/>
            </w:tcBorders>
          </w:tcPr>
          <w:p w14:paraId="4F7E3DBA"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912D752"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DB3AF5"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F719E7F"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4DA51A4"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567AE2C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09C20306" w14:textId="77777777" w:rsidTr="003C0C01">
        <w:trPr>
          <w:trHeight w:val="227"/>
        </w:trPr>
        <w:tc>
          <w:tcPr>
            <w:tcW w:w="1580" w:type="dxa"/>
            <w:vMerge/>
            <w:tcBorders>
              <w:left w:val="single" w:sz="12" w:space="0" w:color="auto"/>
              <w:right w:val="single" w:sz="8" w:space="0" w:color="000000"/>
            </w:tcBorders>
          </w:tcPr>
          <w:p w14:paraId="3B2E5DA4"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7CCB2E65"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BFE662"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71F603A8"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05F73DDE"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790D2E9C"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08A92FFE" w14:textId="77777777" w:rsidTr="003C0C01">
        <w:trPr>
          <w:trHeight w:val="227"/>
        </w:trPr>
        <w:tc>
          <w:tcPr>
            <w:tcW w:w="1580" w:type="dxa"/>
            <w:vMerge/>
            <w:tcBorders>
              <w:left w:val="single" w:sz="12" w:space="0" w:color="auto"/>
              <w:right w:val="single" w:sz="8" w:space="0" w:color="000000"/>
            </w:tcBorders>
          </w:tcPr>
          <w:p w14:paraId="72FAA377"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145E0578"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6047C2C"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51C8AF0"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30AE2D7"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63AD412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EDBA068" w14:textId="77777777" w:rsidTr="003C0C01">
        <w:trPr>
          <w:trHeight w:val="227"/>
        </w:trPr>
        <w:tc>
          <w:tcPr>
            <w:tcW w:w="1580" w:type="dxa"/>
            <w:vMerge/>
            <w:tcBorders>
              <w:left w:val="single" w:sz="12" w:space="0" w:color="auto"/>
              <w:right w:val="single" w:sz="8" w:space="0" w:color="000000"/>
            </w:tcBorders>
          </w:tcPr>
          <w:p w14:paraId="5DA2C6F0"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8B6D0B6"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871A2B2"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2A7B5291"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81B5E97"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2D089F7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6E21A79A" w14:textId="77777777" w:rsidTr="003C0C01">
        <w:trPr>
          <w:trHeight w:val="227"/>
        </w:trPr>
        <w:tc>
          <w:tcPr>
            <w:tcW w:w="1580" w:type="dxa"/>
            <w:vMerge/>
            <w:tcBorders>
              <w:left w:val="single" w:sz="12" w:space="0" w:color="auto"/>
              <w:bottom w:val="single" w:sz="12" w:space="0" w:color="auto"/>
              <w:right w:val="single" w:sz="8" w:space="0" w:color="000000"/>
            </w:tcBorders>
          </w:tcPr>
          <w:p w14:paraId="0AA58462"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0AD46BD6"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1239A81E"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48F3434A"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12" w:space="0" w:color="auto"/>
              <w:right w:val="single" w:sz="8" w:space="0" w:color="000000"/>
            </w:tcBorders>
          </w:tcPr>
          <w:p w14:paraId="37695728"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12" w:space="0" w:color="auto"/>
              <w:right w:val="single" w:sz="12" w:space="0" w:color="auto"/>
            </w:tcBorders>
          </w:tcPr>
          <w:p w14:paraId="5F417B3C"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A3099E6" w14:textId="77777777" w:rsidTr="003C0C0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C27B3FC"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F61449" w:rsidRPr="0035494E" w14:paraId="5F85C07E" w14:textId="77777777" w:rsidTr="003C0C01">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758CCDBD"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35BDCCEA" w14:textId="77777777" w:rsidR="00F61449" w:rsidRPr="0035494E" w:rsidRDefault="00F61449" w:rsidP="003C0C01">
            <w:pPr>
              <w:spacing w:line="260" w:lineRule="exact"/>
              <w:rPr>
                <w:rFonts w:ascii="Century" w:eastAsia="ＭＳ 明朝" w:hAnsi="Century" w:cs="Times New Roman"/>
                <w:sz w:val="20"/>
                <w:szCs w:val="20"/>
              </w:rPr>
            </w:pPr>
          </w:p>
          <w:p w14:paraId="4D6AED39" w14:textId="77777777" w:rsidR="00F61449" w:rsidRPr="0035494E" w:rsidRDefault="00F61449" w:rsidP="003C0C01">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1A1B70BC" w14:textId="77777777" w:rsidR="00F61449" w:rsidRPr="00A90AB2" w:rsidRDefault="00F61449" w:rsidP="003C0C01">
            <w:pPr>
              <w:spacing w:line="260" w:lineRule="exact"/>
              <w:ind w:leftChars="50" w:left="289" w:rightChars="50" w:right="105" w:hangingChars="100" w:hanging="184"/>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29C0ABA6" w14:textId="77777777" w:rsidR="00F61449" w:rsidRPr="0035494E" w:rsidRDefault="00F61449" w:rsidP="003C0C01">
            <w:pPr>
              <w:spacing w:line="260" w:lineRule="exact"/>
              <w:ind w:left="16" w:right="-20"/>
              <w:rPr>
                <w:rFonts w:ascii="ＭＳ 明朝" w:eastAsia="ＭＳ 明朝" w:hAnsi="ＭＳ 明朝" w:cs="ＭＳ 明朝"/>
                <w:sz w:val="18"/>
                <w:szCs w:val="18"/>
              </w:rPr>
            </w:pPr>
          </w:p>
        </w:tc>
      </w:tr>
      <w:tr w:rsidR="00F61449" w:rsidRPr="0035494E" w14:paraId="2A5945E6" w14:textId="77777777" w:rsidTr="003C0C01">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29367CAA"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Pr>
                <w:rFonts w:ascii="ＭＳ 明朝" w:eastAsia="ＭＳ 明朝" w:hAnsi="ＭＳ 明朝" w:cs="Times New Roman" w:hint="eastAsia"/>
                <w:sz w:val="18"/>
                <w:szCs w:val="18"/>
              </w:rPr>
              <w:t>エネルギー起源のCO2排出削減</w:t>
            </w:r>
            <w:r w:rsidRPr="0035494E">
              <w:rPr>
                <w:rFonts w:ascii="ＭＳ 明朝" w:eastAsia="ＭＳ 明朝" w:hAnsi="ＭＳ 明朝" w:cs="Times New Roman" w:hint="eastAsia"/>
                <w:sz w:val="18"/>
                <w:szCs w:val="18"/>
              </w:rPr>
              <w:t>に資する環境対策への取組</w:t>
            </w:r>
            <w:r w:rsidRPr="0035494E">
              <w:rPr>
                <w:rFonts w:ascii="ＭＳ 明朝" w:eastAsia="ＭＳ 明朝" w:hAnsi="ＭＳ 明朝" w:cs="ＭＳ 明朝" w:hint="eastAsia"/>
                <w:w w:val="103"/>
                <w:sz w:val="18"/>
                <w:szCs w:val="18"/>
              </w:rPr>
              <w:t>＞</w:t>
            </w:r>
          </w:p>
        </w:tc>
      </w:tr>
      <w:tr w:rsidR="00F61449" w:rsidRPr="0035494E" w14:paraId="5EE15A0A" w14:textId="77777777" w:rsidTr="003C0C01">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DDB4E9D" w14:textId="77777777" w:rsidR="00F61449" w:rsidRPr="00A90AB2"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w:t>
            </w:r>
            <w:r w:rsidRPr="00B56135">
              <w:rPr>
                <w:rFonts w:ascii="ＭＳ 明朝" w:eastAsia="ＭＳ 明朝" w:hAnsi="ＭＳ 明朝" w:cs="Times New Roman" w:hint="eastAsia"/>
                <w:color w:val="FF0000"/>
                <w:sz w:val="18"/>
                <w:szCs w:val="18"/>
              </w:rPr>
              <w:t>エネルギー起源の</w:t>
            </w:r>
            <w:r w:rsidRPr="00B56135">
              <w:rPr>
                <w:rFonts w:ascii="ＭＳ 明朝" w:eastAsia="ＭＳ 明朝" w:hAnsi="ＭＳ 明朝" w:cs="Times New Roman"/>
                <w:color w:val="FF0000"/>
                <w:sz w:val="18"/>
                <w:szCs w:val="18"/>
              </w:rPr>
              <w:t>CO2排出削減</w:t>
            </w:r>
            <w:r w:rsidRPr="00A90AB2">
              <w:rPr>
                <w:rFonts w:ascii="ＭＳ 明朝" w:eastAsia="ＭＳ 明朝" w:hAnsi="ＭＳ 明朝" w:cs="Times New Roman" w:hint="eastAsia"/>
                <w:color w:val="FF0000"/>
                <w:sz w:val="18"/>
                <w:szCs w:val="18"/>
              </w:rPr>
              <w:t>に向けての取組を記入する。</w:t>
            </w:r>
          </w:p>
          <w:p w14:paraId="2163B082"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p w14:paraId="08772C0B"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tc>
      </w:tr>
      <w:tr w:rsidR="00F020A6" w:rsidRPr="003B1065" w14:paraId="4E91F6C1" w14:textId="77777777" w:rsidTr="00F020A6">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F4B809E" w14:textId="77777777" w:rsidR="00F020A6" w:rsidRPr="00F020A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bookmarkStart w:id="5" w:name="_Hlk122347005"/>
            <w:r w:rsidRPr="00F020A6">
              <w:rPr>
                <w:rFonts w:ascii="ＭＳ 明朝" w:eastAsia="ＭＳ 明朝" w:hAnsi="ＭＳ 明朝" w:cs="Times New Roman" w:hint="eastAsia"/>
                <w:color w:val="FF0000"/>
                <w:sz w:val="18"/>
                <w:szCs w:val="18"/>
              </w:rPr>
              <w:t>＜エネルギー供給予定施設における外部利用可能なエネルギーの種別及び賦存量＞</w:t>
            </w:r>
          </w:p>
        </w:tc>
      </w:tr>
      <w:tr w:rsidR="00F020A6" w:rsidRPr="00523042" w14:paraId="08A89E79" w14:textId="77777777" w:rsidTr="00F020A6">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0B41D48" w14:textId="77777777" w:rsidR="00F020A6" w:rsidRPr="00660AF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28D444D3" w14:textId="77777777" w:rsidR="00F020A6" w:rsidRPr="00660AF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72611B2E" w14:textId="77777777" w:rsidR="00F020A6" w:rsidRPr="00660AF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125CAD53" w14:textId="77777777" w:rsidR="00F020A6" w:rsidRPr="00660AF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0871F524" w14:textId="77777777" w:rsidR="00F020A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16D60B18" w14:textId="77777777" w:rsidR="00F020A6"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2C746738" w14:textId="77777777" w:rsidR="00F020A6" w:rsidRPr="008E39F8" w:rsidRDefault="00F020A6"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F020A6" w:rsidRPr="00F020A6" w14:paraId="32E4EF6A" w14:textId="77777777" w:rsidTr="00F020A6">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47D4343D" w14:textId="77777777" w:rsidR="00F020A6" w:rsidRPr="00F020A6" w:rsidRDefault="00F020A6" w:rsidP="001D7FE8">
            <w:pPr>
              <w:spacing w:line="260" w:lineRule="exact"/>
              <w:ind w:leftChars="50" w:left="285" w:rightChars="50" w:right="105" w:hangingChars="100" w:hanging="180"/>
              <w:rPr>
                <w:rFonts w:ascii="ＭＳ 明朝" w:eastAsia="ＭＳ 明朝" w:hAnsi="ＭＳ 明朝" w:cs="Times New Roman"/>
                <w:sz w:val="18"/>
                <w:szCs w:val="18"/>
              </w:rPr>
            </w:pPr>
            <w:r w:rsidRPr="00F020A6">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F020A6" w:rsidRPr="00523042" w14:paraId="269567D3" w14:textId="77777777" w:rsidTr="00F020A6">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3991B9E5" w14:textId="22476087" w:rsidR="00F020A6" w:rsidRPr="008E39F8" w:rsidRDefault="00F020A6" w:rsidP="00F020A6">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bookmarkEnd w:id="5"/>
      <w:tr w:rsidR="00F61449" w:rsidRPr="0035494E" w14:paraId="19E93936"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482CBE" w14:textId="77777777" w:rsidR="00F61449" w:rsidRPr="0035494E" w:rsidRDefault="00F61449" w:rsidP="003C0C01">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lastRenderedPageBreak/>
              <w:t>＜事業の性格＞</w:t>
            </w:r>
          </w:p>
        </w:tc>
      </w:tr>
      <w:tr w:rsidR="00F61449" w:rsidRPr="0035494E" w14:paraId="6E4C5888" w14:textId="77777777" w:rsidTr="003C0C01">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23448B56" w14:textId="77777777" w:rsidR="00F61449" w:rsidRPr="00E8624D" w:rsidRDefault="00F61449" w:rsidP="003C0C01">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w:t>
            </w:r>
            <w:r w:rsidRPr="00B56135">
              <w:rPr>
                <w:rFonts w:ascii="ＭＳ 明朝" w:eastAsia="ＭＳ 明朝" w:hAnsi="ＭＳ 明朝" w:cs="ＭＳ Ｐ明朝" w:hint="eastAsia"/>
                <w:w w:val="103"/>
                <w:sz w:val="18"/>
                <w:szCs w:val="18"/>
              </w:rPr>
              <w:t>エネルギー起源の</w:t>
            </w:r>
            <w:r w:rsidRPr="00B56135">
              <w:rPr>
                <w:rFonts w:ascii="ＭＳ 明朝" w:eastAsia="ＭＳ 明朝" w:hAnsi="ＭＳ 明朝" w:cs="ＭＳ Ｐ明朝"/>
                <w:w w:val="103"/>
                <w:sz w:val="18"/>
                <w:szCs w:val="18"/>
              </w:rPr>
              <w:t>CO2排出削減</w:t>
            </w:r>
            <w:r w:rsidRPr="00603DFE">
              <w:rPr>
                <w:rFonts w:ascii="ＭＳ 明朝" w:eastAsia="ＭＳ 明朝" w:hAnsi="ＭＳ 明朝" w:cs="ＭＳ Ｐ明朝" w:hint="eastAsia"/>
                <w:w w:val="103"/>
                <w:sz w:val="18"/>
                <w:szCs w:val="18"/>
              </w:rPr>
              <w:t>に効果的な規制等</w:t>
            </w:r>
            <w:r w:rsidRPr="00E8624D">
              <w:rPr>
                <w:rFonts w:ascii="ＭＳ 明朝" w:eastAsia="ＭＳ 明朝" w:hAnsi="ＭＳ 明朝" w:cs="ＭＳ Ｐ明朝" w:hint="eastAsia"/>
                <w:w w:val="103"/>
                <w:sz w:val="18"/>
                <w:szCs w:val="18"/>
              </w:rPr>
              <w:t>対策強化の検討との関連性</w:t>
            </w:r>
            <w:r w:rsidRPr="00E8624D">
              <w:rPr>
                <w:rFonts w:ascii="ＭＳ 明朝" w:eastAsia="ＭＳ 明朝" w:hAnsi="ＭＳ 明朝" w:cs="ＭＳ Ｐ明朝"/>
                <w:w w:val="103"/>
                <w:sz w:val="18"/>
                <w:szCs w:val="18"/>
              </w:rPr>
              <w:t>】</w:t>
            </w:r>
          </w:p>
          <w:p w14:paraId="17A216FF" w14:textId="77777777" w:rsidR="00F61449" w:rsidRPr="00E8624D"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BE1DC0">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4058E351" w14:textId="77777777" w:rsidR="00F61449" w:rsidRDefault="00F61449" w:rsidP="003C0C01">
            <w:pPr>
              <w:spacing w:line="260" w:lineRule="exact"/>
              <w:ind w:leftChars="50" w:left="285" w:rightChars="50" w:right="105" w:hangingChars="100" w:hanging="180"/>
              <w:rPr>
                <w:rFonts w:ascii="Century" w:eastAsia="ＭＳ 明朝" w:hAnsi="Century" w:cs="Times New Roman"/>
                <w:bCs/>
                <w:sz w:val="18"/>
                <w:szCs w:val="18"/>
              </w:rPr>
            </w:pPr>
            <w:r w:rsidRPr="00E8624D">
              <w:rPr>
                <w:rFonts w:ascii="ＭＳ 明朝" w:eastAsia="ＭＳ 明朝" w:hAnsi="ＭＳ 明朝" w:cs="Times New Roman" w:hint="eastAsia"/>
                <w:color w:val="FF0000"/>
                <w:sz w:val="18"/>
                <w:szCs w:val="18"/>
              </w:rPr>
              <w:t>＊　改良工事は、エネルギーの</w:t>
            </w:r>
            <w:r w:rsidRPr="00E8624D">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使用の合理化に関する法律に基づき、エネルギー使用量及びエネルギーの使用に伴い発生する二酸化炭素排出量を環境大臣（都道府県知</w:t>
            </w:r>
            <w:r w:rsidRPr="00A90AB2">
              <w:rPr>
                <w:rFonts w:ascii="Century" w:eastAsia="ＭＳ 明朝" w:hAnsi="Century" w:cs="Times New Roman" w:hint="eastAsia"/>
                <w:bCs/>
                <w:color w:val="FF0000"/>
                <w:sz w:val="18"/>
                <w:szCs w:val="18"/>
              </w:rPr>
              <w:t>事含む）に報告している事業者については、直近２か年度の当該データを、その他の事業者については、直近２か年度の１年度当たりのエネルギー使用量を記入する。</w:t>
            </w:r>
          </w:p>
          <w:p w14:paraId="2D157A7C" w14:textId="6F2E60D2" w:rsidR="00F61449"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61454A2E" w14:textId="77777777" w:rsidR="00F61449" w:rsidRPr="00A13AF1"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2C08BBA4" w14:textId="77777777" w:rsidR="00F61449" w:rsidRPr="00A13AF1"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66135F30" w14:textId="77777777" w:rsidR="00F61449" w:rsidRPr="00A13AF1" w:rsidRDefault="00F61449" w:rsidP="003C0C01">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t>【事業の公益性及び資金回収・利益の見通し】</w:t>
            </w:r>
          </w:p>
          <w:p w14:paraId="1037A1C3" w14:textId="77777777" w:rsidR="00F61449" w:rsidRPr="00A90AB2" w:rsidRDefault="00F61449" w:rsidP="003C0C01">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414569D7" w14:textId="77777777" w:rsidR="00F61449" w:rsidRPr="00A13AF1" w:rsidRDefault="00F61449" w:rsidP="003C0C01">
            <w:pPr>
              <w:spacing w:line="260" w:lineRule="exact"/>
              <w:ind w:left="16" w:right="-20"/>
              <w:rPr>
                <w:rFonts w:ascii="ＭＳ 明朝" w:hAnsi="ＭＳ 明朝" w:cs="ＭＳ Ｐ明朝"/>
                <w:w w:val="103"/>
                <w:sz w:val="18"/>
                <w:szCs w:val="18"/>
              </w:rPr>
            </w:pPr>
          </w:p>
          <w:p w14:paraId="1EFA3932" w14:textId="77777777" w:rsidR="00F61449" w:rsidRPr="00A13AF1" w:rsidRDefault="00F61449" w:rsidP="003C0C01">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0070EFB6" w14:textId="77777777" w:rsidR="00F61449" w:rsidRPr="00A90AB2" w:rsidRDefault="00F61449" w:rsidP="003C0C01">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07A8C39B" w14:textId="77777777" w:rsidR="00F61449" w:rsidRPr="00A13AF1" w:rsidRDefault="00F61449" w:rsidP="003C0C01">
            <w:pPr>
              <w:spacing w:line="260" w:lineRule="exact"/>
              <w:ind w:left="16" w:right="-20"/>
              <w:rPr>
                <w:rFonts w:ascii="ＭＳ 明朝" w:hAnsi="ＭＳ 明朝" w:cs="ＭＳ Ｐ明朝"/>
                <w:w w:val="104"/>
                <w:sz w:val="18"/>
                <w:szCs w:val="18"/>
              </w:rPr>
            </w:pPr>
          </w:p>
          <w:p w14:paraId="7064C469" w14:textId="77777777" w:rsidR="00F61449" w:rsidRPr="00A13AF1" w:rsidRDefault="00F61449" w:rsidP="003C0C01">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64CFD0D6" w14:textId="77777777" w:rsidR="00F61449" w:rsidRPr="00A90AB2" w:rsidRDefault="00F61449" w:rsidP="003C0C01">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5438E44F" w14:textId="77777777" w:rsidR="00F61449" w:rsidRDefault="00F61449" w:rsidP="003C0C01">
            <w:pPr>
              <w:spacing w:line="260" w:lineRule="exact"/>
              <w:ind w:leftChars="50" w:left="285" w:rightChars="50" w:right="105" w:hangingChars="100" w:hanging="180"/>
              <w:rPr>
                <w:rFonts w:ascii="ＭＳ 明朝" w:eastAsia="ＭＳ 明朝" w:hAnsi="ＭＳ 明朝" w:cs="ＭＳ 明朝"/>
                <w:sz w:val="18"/>
                <w:szCs w:val="18"/>
              </w:rPr>
            </w:pPr>
          </w:p>
          <w:p w14:paraId="138B9E80" w14:textId="113C5FEE" w:rsidR="00BA44CC" w:rsidRPr="00603DFE" w:rsidRDefault="00BA44CC" w:rsidP="003C0C01">
            <w:pPr>
              <w:spacing w:line="260" w:lineRule="exact"/>
              <w:ind w:leftChars="50" w:left="285" w:rightChars="50" w:right="105" w:hangingChars="100" w:hanging="180"/>
              <w:rPr>
                <w:rFonts w:ascii="ＭＳ 明朝" w:eastAsia="ＭＳ 明朝" w:hAnsi="ＭＳ 明朝" w:cs="ＭＳ 明朝" w:hint="eastAsia"/>
                <w:sz w:val="18"/>
                <w:szCs w:val="18"/>
              </w:rPr>
            </w:pPr>
          </w:p>
        </w:tc>
      </w:tr>
      <w:tr w:rsidR="00F61449" w:rsidRPr="0035494E" w14:paraId="092C0C14" w14:textId="77777777" w:rsidTr="003C0C0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01ED56EA" w14:textId="77777777" w:rsidR="00F61449" w:rsidRPr="0035494E" w:rsidRDefault="00F61449" w:rsidP="003C0C01">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t>＜事業の効果＞</w:t>
            </w:r>
          </w:p>
        </w:tc>
      </w:tr>
      <w:tr w:rsidR="00F61449" w:rsidRPr="0035494E" w14:paraId="00A21993" w14:textId="77777777" w:rsidTr="003C0C01">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79D8102A"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70F1153B" w14:textId="77777777" w:rsidR="00F61449" w:rsidRPr="0035494E" w:rsidRDefault="00F61449" w:rsidP="003C0C01">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6BC85E69" w14:textId="77777777" w:rsidR="00F61449" w:rsidRPr="0035494E" w:rsidRDefault="00F61449" w:rsidP="003C0C01">
            <w:pPr>
              <w:spacing w:line="260" w:lineRule="exact"/>
              <w:ind w:rightChars="50" w:righ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00DAC43B" w14:textId="77777777" w:rsidR="00F61449" w:rsidRPr="0035494E" w:rsidRDefault="00F61449" w:rsidP="003C0C01">
            <w:pPr>
              <w:spacing w:line="260" w:lineRule="exact"/>
              <w:ind w:leftChars="50" w:left="105" w:rightChars="50" w:right="105"/>
              <w:rPr>
                <w:rFonts w:ascii="ＭＳ 明朝" w:eastAsia="ＭＳ 明朝" w:hAnsi="ＭＳ 明朝" w:cs="ＭＳ Ｐ明朝"/>
                <w:w w:val="104"/>
                <w:sz w:val="18"/>
                <w:szCs w:val="18"/>
              </w:rPr>
            </w:pPr>
          </w:p>
          <w:p w14:paraId="63A6B611" w14:textId="77777777" w:rsidR="00F61449" w:rsidRPr="00A90AB2" w:rsidRDefault="00F61449" w:rsidP="003C0C01">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0DA39195"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p>
          <w:p w14:paraId="5714B32E" w14:textId="77777777" w:rsidR="00F61449" w:rsidRPr="0035494E" w:rsidRDefault="00F61449" w:rsidP="003C0C01">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502AD270" w14:textId="77777777" w:rsidR="00F61449" w:rsidRPr="0035494E" w:rsidRDefault="00F61449" w:rsidP="003C0C01">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15D7EDA7" w14:textId="77777777" w:rsidR="00F61449" w:rsidRPr="00A90AB2" w:rsidRDefault="00F61449" w:rsidP="003C0C01">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17C4E6C7" w14:textId="77777777" w:rsidR="00F61449" w:rsidRPr="0035494E" w:rsidRDefault="00F61449" w:rsidP="003C0C01">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77D6223A" w14:textId="77777777" w:rsidR="00F61449" w:rsidRPr="0035494E" w:rsidRDefault="00F61449" w:rsidP="003C0C01">
            <w:pPr>
              <w:spacing w:line="260" w:lineRule="exact"/>
              <w:ind w:leftChars="50" w:left="285" w:rightChars="50" w:right="105" w:hangingChars="100" w:hanging="180"/>
              <w:rPr>
                <w:rFonts w:ascii="Century" w:eastAsia="ＭＳ 明朝" w:hAnsi="Century" w:cs="Times New Roman"/>
                <w:sz w:val="18"/>
                <w:szCs w:val="18"/>
              </w:rPr>
            </w:pPr>
          </w:p>
          <w:p w14:paraId="6CEC0547" w14:textId="77777777" w:rsidR="00F61449" w:rsidRPr="0035494E" w:rsidRDefault="00F61449" w:rsidP="003C0C01">
            <w:pPr>
              <w:spacing w:line="260" w:lineRule="exact"/>
              <w:ind w:leftChars="50" w:left="285" w:rightChars="50" w:right="105" w:hangingChars="100" w:hanging="180"/>
              <w:rPr>
                <w:rFonts w:ascii="Century" w:eastAsia="ＭＳ 明朝" w:hAnsi="Century" w:cs="Times New Roman"/>
                <w:sz w:val="18"/>
                <w:szCs w:val="18"/>
              </w:rPr>
            </w:pPr>
          </w:p>
          <w:p w14:paraId="35935886"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70B7DD86" w14:textId="77777777" w:rsidR="00F61449" w:rsidRDefault="00F61449" w:rsidP="003C0C01">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1D4B9017" w14:textId="77777777" w:rsidR="00F61449" w:rsidRDefault="00F61449" w:rsidP="003C0C01">
            <w:pPr>
              <w:spacing w:line="260" w:lineRule="exact"/>
              <w:ind w:left="16" w:right="-20"/>
              <w:rPr>
                <w:rFonts w:ascii="ＭＳ 明朝" w:eastAsia="ＭＳ 明朝" w:hAnsi="ＭＳ 明朝" w:cs="ＭＳ Ｐ明朝"/>
                <w:sz w:val="18"/>
                <w:szCs w:val="18"/>
              </w:rPr>
            </w:pPr>
          </w:p>
          <w:p w14:paraId="58BA5D82" w14:textId="4B948F55" w:rsidR="00F61449" w:rsidRPr="0035494E" w:rsidRDefault="00F61449" w:rsidP="003C0C01">
            <w:pPr>
              <w:spacing w:line="260" w:lineRule="exact"/>
              <w:ind w:left="16" w:right="-20"/>
              <w:rPr>
                <w:rFonts w:ascii="ＭＳ 明朝" w:eastAsia="ＭＳ 明朝" w:hAnsi="ＭＳ 明朝" w:cs="ＭＳ Ｐ明朝"/>
                <w:sz w:val="18"/>
                <w:szCs w:val="18"/>
              </w:rPr>
            </w:pPr>
          </w:p>
        </w:tc>
      </w:tr>
      <w:tr w:rsidR="00F61449" w:rsidRPr="0035494E" w14:paraId="707EE3C8"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5BBCB9B" w14:textId="77777777" w:rsidR="00F61449" w:rsidRPr="0035494E" w:rsidRDefault="00F61449" w:rsidP="003C0C01">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F61449" w:rsidRPr="0035494E" w14:paraId="2CF0178E" w14:textId="77777777" w:rsidTr="003C0C0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EF5593B" w14:textId="77777777" w:rsidR="00F61449" w:rsidRPr="00A90AB2" w:rsidRDefault="00F61449" w:rsidP="003C0C01">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56D03BA" w14:textId="77777777" w:rsidR="00F61449" w:rsidRPr="0035494E" w:rsidRDefault="00F61449" w:rsidP="003C0C01">
            <w:pPr>
              <w:spacing w:before="5" w:line="260" w:lineRule="exact"/>
              <w:ind w:left="113"/>
              <w:rPr>
                <w:rFonts w:ascii="ＭＳ 明朝" w:eastAsia="ＭＳ 明朝" w:hAnsi="ＭＳ 明朝" w:cs="Times New Roman"/>
                <w:sz w:val="18"/>
                <w:szCs w:val="18"/>
              </w:rPr>
            </w:pPr>
          </w:p>
          <w:p w14:paraId="3234C180" w14:textId="77777777" w:rsidR="00F61449" w:rsidRPr="0035494E" w:rsidRDefault="00F61449" w:rsidP="003C0C01">
            <w:pPr>
              <w:spacing w:line="260" w:lineRule="exact"/>
              <w:ind w:leftChars="50" w:left="105" w:rightChars="50" w:right="105"/>
              <w:rPr>
                <w:rFonts w:ascii="ＭＳ Ｐ明朝" w:hAnsi="ＭＳ Ｐ明朝" w:cs="ＭＳ Ｐ明朝"/>
                <w:sz w:val="18"/>
                <w:szCs w:val="18"/>
              </w:rPr>
            </w:pPr>
          </w:p>
        </w:tc>
      </w:tr>
      <w:tr w:rsidR="00F61449" w:rsidRPr="0035494E" w14:paraId="363FFD4D"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1C46414" w14:textId="77777777" w:rsidR="00F61449" w:rsidRPr="0035494E" w:rsidRDefault="00F61449" w:rsidP="003C0C01">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lastRenderedPageBreak/>
              <w:t>＜資金計画＞</w:t>
            </w:r>
          </w:p>
        </w:tc>
      </w:tr>
      <w:tr w:rsidR="00F61449" w:rsidRPr="0035494E" w14:paraId="70E64152" w14:textId="77777777" w:rsidTr="003C0C01">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4FE548FD" w14:textId="77777777" w:rsidR="00F61449" w:rsidRPr="00A90AB2" w:rsidRDefault="00F61449" w:rsidP="003C0C01">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2A2DFFD5" w14:textId="77777777" w:rsidR="00F61449" w:rsidRPr="00A90AB2" w:rsidRDefault="00F61449" w:rsidP="003C0C01">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1D150CB0" w14:textId="77777777" w:rsidR="00F61449" w:rsidRDefault="00F61449" w:rsidP="003C0C01">
            <w:pPr>
              <w:spacing w:line="260" w:lineRule="exact"/>
              <w:rPr>
                <w:rFonts w:ascii="Century" w:eastAsia="ＭＳ 明朝" w:hAnsi="Century" w:cs="Times New Roman"/>
                <w:sz w:val="24"/>
              </w:rPr>
            </w:pPr>
          </w:p>
          <w:p w14:paraId="41BC53C3" w14:textId="3A3BA426" w:rsidR="00F61449" w:rsidRPr="0035494E" w:rsidRDefault="00F61449" w:rsidP="003C0C01">
            <w:pPr>
              <w:spacing w:line="260" w:lineRule="exact"/>
              <w:rPr>
                <w:rFonts w:ascii="Century" w:eastAsia="ＭＳ 明朝" w:hAnsi="Century" w:cs="Times New Roman"/>
                <w:sz w:val="24"/>
              </w:rPr>
            </w:pPr>
          </w:p>
        </w:tc>
      </w:tr>
      <w:tr w:rsidR="00F61449" w:rsidRPr="0035494E" w14:paraId="520D7D56" w14:textId="77777777" w:rsidTr="003C0C0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C64CCB1" w14:textId="77777777" w:rsidR="00F61449" w:rsidRPr="0035494E" w:rsidRDefault="00F61449" w:rsidP="003C0C01">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F61449" w:rsidRPr="0035494E" w14:paraId="04016A63" w14:textId="77777777" w:rsidTr="003C0C01">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6A8E40AE" w14:textId="77777777" w:rsidR="00F61449" w:rsidRPr="0035494E" w:rsidRDefault="00F61449" w:rsidP="003C0C01">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6E543763" w14:textId="77777777" w:rsidR="00F61449" w:rsidRPr="0053093F" w:rsidRDefault="00F61449" w:rsidP="003C0C01">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2FDDCB8D" w14:textId="77777777" w:rsidR="00F61449" w:rsidRDefault="00F61449" w:rsidP="003C0C01">
            <w:pPr>
              <w:spacing w:line="260" w:lineRule="exact"/>
              <w:ind w:leftChars="50" w:left="105"/>
              <w:rPr>
                <w:rFonts w:ascii="Century" w:eastAsia="ＭＳ 明朝" w:hAnsi="Century" w:cs="Times New Roman"/>
                <w:sz w:val="24"/>
              </w:rPr>
            </w:pPr>
          </w:p>
          <w:p w14:paraId="6AD699FD" w14:textId="77777777" w:rsidR="00F61449" w:rsidRDefault="00F61449" w:rsidP="003C0C01">
            <w:pPr>
              <w:spacing w:line="260" w:lineRule="exact"/>
              <w:ind w:leftChars="50" w:left="105"/>
              <w:rPr>
                <w:rFonts w:ascii="Century" w:eastAsia="ＭＳ 明朝" w:hAnsi="Century" w:cs="Times New Roman"/>
                <w:sz w:val="24"/>
              </w:rPr>
            </w:pPr>
          </w:p>
          <w:p w14:paraId="45DE80D6" w14:textId="77777777" w:rsidR="00F61449" w:rsidRPr="0035494E" w:rsidRDefault="00F61449" w:rsidP="003C0C01">
            <w:pPr>
              <w:spacing w:line="260" w:lineRule="exact"/>
              <w:ind w:leftChars="50" w:left="105"/>
              <w:rPr>
                <w:rFonts w:ascii="Century" w:eastAsia="ＭＳ 明朝" w:hAnsi="Century" w:cs="Times New Roman"/>
                <w:sz w:val="24"/>
              </w:rPr>
            </w:pPr>
          </w:p>
        </w:tc>
      </w:tr>
      <w:tr w:rsidR="00F61449" w:rsidRPr="0035494E" w14:paraId="5023679C"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55B06DF" w14:textId="77777777" w:rsidR="00F61449" w:rsidRPr="0035494E" w:rsidRDefault="00F61449" w:rsidP="003C0C01">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F61449" w:rsidRPr="0035494E" w14:paraId="3FBB6432" w14:textId="77777777" w:rsidTr="003C0C0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794ABA43"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42D8A070" w14:textId="77777777" w:rsidR="00F61449" w:rsidRPr="00A90AB2" w:rsidRDefault="00F61449" w:rsidP="003C0C01">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他の国の補助金等への応募状況等を記入する。</w:t>
            </w:r>
          </w:p>
          <w:p w14:paraId="0B8FCB85" w14:textId="77777777" w:rsidR="00F61449" w:rsidRPr="0035494E" w:rsidRDefault="00F61449" w:rsidP="003C0C01">
            <w:pPr>
              <w:spacing w:line="260" w:lineRule="exact"/>
              <w:ind w:left="16" w:right="-20"/>
              <w:rPr>
                <w:rFonts w:ascii="ＭＳ 明朝" w:eastAsia="ＭＳ 明朝" w:hAnsi="ＭＳ 明朝" w:cs="ＭＳ 明朝"/>
                <w:sz w:val="18"/>
                <w:szCs w:val="18"/>
              </w:rPr>
            </w:pPr>
          </w:p>
          <w:p w14:paraId="267F7733"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030C96C1" w14:textId="77777777" w:rsidR="00F61449" w:rsidRPr="00A90AB2" w:rsidRDefault="00F61449" w:rsidP="003C0C01">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15001892" w14:textId="77777777" w:rsidR="00F61449" w:rsidRPr="0035494E" w:rsidRDefault="00F61449" w:rsidP="003C0C01">
            <w:pPr>
              <w:spacing w:line="260" w:lineRule="exact"/>
              <w:ind w:left="113" w:rightChars="50" w:right="105"/>
              <w:rPr>
                <w:rFonts w:ascii="ＭＳ 明朝" w:eastAsia="ＭＳ 明朝" w:hAnsi="ＭＳ 明朝" w:cs="ＭＳ 明朝"/>
                <w:sz w:val="18"/>
                <w:szCs w:val="18"/>
              </w:rPr>
            </w:pPr>
          </w:p>
        </w:tc>
      </w:tr>
      <w:tr w:rsidR="00F61449" w:rsidRPr="0035494E" w14:paraId="5994E964" w14:textId="77777777" w:rsidTr="003C0C01">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12FFA3C4"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743A4242" w14:textId="77777777" w:rsidR="00F61449" w:rsidRPr="00A90AB2" w:rsidRDefault="00F61449" w:rsidP="003C0C01">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7A0CD6AF" w14:textId="77777777" w:rsidR="00F61449" w:rsidRPr="0035494E" w:rsidRDefault="00F61449" w:rsidP="003C0C01">
            <w:pPr>
              <w:spacing w:line="260" w:lineRule="exact"/>
              <w:ind w:left="113" w:rightChars="50" w:right="105"/>
              <w:rPr>
                <w:rFonts w:ascii="ＭＳ 明朝" w:eastAsia="ＭＳ 明朝" w:hAnsi="ＭＳ 明朝" w:cs="ＭＳ 明朝"/>
                <w:sz w:val="18"/>
                <w:szCs w:val="18"/>
              </w:rPr>
            </w:pPr>
          </w:p>
        </w:tc>
      </w:tr>
      <w:tr w:rsidR="00F61449" w:rsidRPr="0035494E" w14:paraId="326577FC" w14:textId="77777777" w:rsidTr="003C0C01">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40CA77DF"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F61449" w:rsidRPr="0035494E" w14:paraId="1D71F8A7" w14:textId="77777777" w:rsidTr="003C0C0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9B8CD71" w14:textId="77777777" w:rsidR="00F61449" w:rsidRPr="00E8624D"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事業の実施スケジュールを記入</w:t>
            </w:r>
            <w:r w:rsidRPr="00E8624D">
              <w:rPr>
                <w:rFonts w:ascii="ＭＳ 明朝" w:eastAsia="ＭＳ 明朝" w:hAnsi="ＭＳ 明朝" w:cs="Times New Roman" w:hint="eastAsia"/>
                <w:color w:val="FF0000"/>
                <w:sz w:val="18"/>
                <w:szCs w:val="18"/>
              </w:rPr>
              <w:t>する。</w:t>
            </w:r>
          </w:p>
          <w:p w14:paraId="41AE7285" w14:textId="77777777" w:rsidR="00F61449" w:rsidRPr="005760B0" w:rsidRDefault="00F61449" w:rsidP="003C0C01">
            <w:pPr>
              <w:spacing w:line="260" w:lineRule="exact"/>
              <w:ind w:leftChars="150" w:left="315" w:rightChars="50" w:right="105" w:firstLineChars="100" w:firstLine="180"/>
              <w:rPr>
                <w:rFonts w:ascii="ＭＳ 明朝" w:eastAsia="ＭＳ 明朝" w:hAnsi="ＭＳ 明朝" w:cs="Times New Roman"/>
                <w:strike/>
                <w:color w:val="FF0000"/>
                <w:sz w:val="18"/>
                <w:szCs w:val="18"/>
              </w:rPr>
            </w:pPr>
            <w:r w:rsidRPr="00BE1DC0">
              <w:rPr>
                <w:rFonts w:ascii="ＭＳ 明朝" w:eastAsia="ＭＳ 明朝" w:hAnsi="ＭＳ 明朝" w:cs="Times New Roman" w:hint="eastAsia"/>
                <w:color w:val="FF0000"/>
                <w:sz w:val="18"/>
                <w:szCs w:val="18"/>
              </w:rPr>
              <w:t>令和４年度における</w:t>
            </w:r>
            <w:r w:rsidRPr="00E8624D">
              <w:rPr>
                <w:rFonts w:ascii="ＭＳ 明朝" w:eastAsia="ＭＳ 明朝" w:hAnsi="ＭＳ 明朝" w:hint="eastAsia"/>
                <w:color w:val="FF0000"/>
                <w:sz w:val="18"/>
                <w:szCs w:val="18"/>
              </w:rPr>
              <w:t>全工程を含めた実施スケジュール</w:t>
            </w:r>
            <w:r w:rsidRPr="00BE1DC0">
              <w:rPr>
                <w:rFonts w:ascii="ＭＳ 明朝" w:eastAsia="ＭＳ 明朝" w:hAnsi="ＭＳ 明朝" w:hint="eastAsia"/>
                <w:color w:val="FF0000"/>
                <w:sz w:val="18"/>
                <w:szCs w:val="18"/>
              </w:rPr>
              <w:t>を示すもの</w:t>
            </w:r>
            <w:r w:rsidRPr="00E8624D">
              <w:rPr>
                <w:rFonts w:ascii="ＭＳ 明朝" w:eastAsia="ＭＳ 明朝" w:hAnsi="ＭＳ 明朝" w:hint="eastAsia"/>
                <w:color w:val="FF0000"/>
                <w:sz w:val="18"/>
                <w:szCs w:val="18"/>
              </w:rPr>
              <w:t>とし、事業内容と照らし合わせ、実施する内容が明らかに分かるように</w:t>
            </w:r>
            <w:r w:rsidRPr="003E4406">
              <w:rPr>
                <w:rFonts w:ascii="ＭＳ 明朝" w:eastAsia="ＭＳ 明朝" w:hAnsi="ＭＳ 明朝" w:hint="eastAsia"/>
                <w:color w:val="FF0000"/>
                <w:sz w:val="18"/>
                <w:szCs w:val="18"/>
              </w:rPr>
              <w:t>記入する。</w:t>
            </w:r>
          </w:p>
          <w:p w14:paraId="5C6C2591" w14:textId="77777777" w:rsidR="00F61449" w:rsidRPr="00A90AB2"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実施スケジュールは別紙を添付してもよい。</w:t>
            </w:r>
          </w:p>
          <w:p w14:paraId="3BEA0FEE"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tc>
      </w:tr>
    </w:tbl>
    <w:p w14:paraId="385CD451" w14:textId="77777777" w:rsidR="00F61449" w:rsidRPr="00B30BDE" w:rsidRDefault="00F61449" w:rsidP="00F61449">
      <w:pPr>
        <w:spacing w:line="260" w:lineRule="exact"/>
        <w:jc w:val="left"/>
        <w:rPr>
          <w:rFonts w:ascii="ＭＳ 明朝" w:eastAsia="ＭＳ 明朝" w:hAnsi="ＭＳ 明朝" w:cs="ＭＳ ゴシック"/>
          <w:strike/>
          <w:color w:val="FF0000"/>
          <w:spacing w:val="5"/>
          <w:w w:val="101"/>
          <w:sz w:val="18"/>
          <w:szCs w:val="18"/>
          <w:u w:val="single"/>
        </w:rPr>
      </w:pPr>
    </w:p>
    <w:p w14:paraId="5C4A035D" w14:textId="77777777" w:rsidR="00F61449" w:rsidRPr="00A90AB2" w:rsidRDefault="00F61449" w:rsidP="00F61449">
      <w:pPr>
        <w:spacing w:line="260" w:lineRule="exact"/>
        <w:jc w:val="left"/>
        <w:rPr>
          <w:rFonts w:ascii="ＭＳ Ｐ明朝" w:hAnsi="ＭＳ Ｐ明朝" w:cs="ＭＳ ゴシック"/>
          <w:color w:val="FF0000"/>
          <w:spacing w:val="5"/>
          <w:w w:val="101"/>
          <w:szCs w:val="21"/>
        </w:rPr>
      </w:pPr>
      <w:bookmarkStart w:id="6"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1E6FDBC2" w14:textId="77777777" w:rsidR="00F61449" w:rsidRPr="00A90AB2" w:rsidRDefault="00F61449" w:rsidP="00F61449">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6"/>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444E5434" w14:textId="77777777" w:rsidR="00F61449" w:rsidRPr="00A90AB2" w:rsidRDefault="00F61449" w:rsidP="00F61449">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0C01279C" w14:textId="77777777" w:rsidR="00F61449" w:rsidRPr="00A90AB2" w:rsidRDefault="00F61449" w:rsidP="00F61449">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2359418C" w14:textId="77777777" w:rsidR="00F61449" w:rsidRPr="00A90AB2" w:rsidRDefault="00F61449" w:rsidP="00F61449">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熱利用施設の諸元、熱媒体の形式、熱利用量、熱導管の延長、バックアップ設備の有無及びその規模等</w:t>
      </w:r>
    </w:p>
    <w:p w14:paraId="32346257" w14:textId="77777777" w:rsidR="00F61449" w:rsidRPr="00A90AB2" w:rsidRDefault="00F61449" w:rsidP="00F61449">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1EAD6C37" w14:textId="77777777" w:rsidR="00F61449" w:rsidRPr="00A90AB2" w:rsidRDefault="00F61449" w:rsidP="00F61449">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7E1D2DD4" w14:textId="77777777" w:rsidR="00F61449" w:rsidRPr="00A90AB2" w:rsidRDefault="00F61449" w:rsidP="00F61449">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40741288" w14:textId="77777777" w:rsidR="00F61449" w:rsidRPr="00A90AB2" w:rsidRDefault="00F61449" w:rsidP="00F61449">
      <w:pPr>
        <w:suppressAutoHyphens/>
        <w:adjustRightInd w:val="0"/>
        <w:spacing w:beforeLines="50" w:before="180"/>
        <w:jc w:val="left"/>
        <w:textAlignment w:val="baseline"/>
        <w:rPr>
          <w:rFonts w:ascii="ＭＳ Ｐ明朝" w:hAnsi="ＭＳ Ｐ明朝" w:cs="ＭＳ ゴシック"/>
          <w:color w:val="FF0000"/>
          <w:kern w:val="0"/>
          <w:szCs w:val="24"/>
        </w:rPr>
      </w:pPr>
      <w:bookmarkStart w:id="7"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3FF7B044" w14:textId="77777777" w:rsidR="00F61449" w:rsidRPr="00A90AB2" w:rsidRDefault="00F61449" w:rsidP="00F61449">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1C31F7C6" w14:textId="77777777" w:rsidR="00F61449" w:rsidRPr="00A90AB2" w:rsidRDefault="00F61449" w:rsidP="00F61449">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6"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43FB1CF4" w14:textId="77777777" w:rsidR="00F61449" w:rsidRPr="00A90AB2" w:rsidRDefault="00F61449" w:rsidP="00F61449">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1392950F" w14:textId="77777777" w:rsidR="00F61449" w:rsidRPr="00A90AB2" w:rsidRDefault="00F61449" w:rsidP="00F61449">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796D20CF" w14:textId="77777777" w:rsidR="00F61449" w:rsidRPr="00A90AB2" w:rsidRDefault="00F61449" w:rsidP="00F61449">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lastRenderedPageBreak/>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7"/>
    <w:p w14:paraId="6A90A686" w14:textId="77777777" w:rsidR="00F61449" w:rsidRPr="00A90AB2" w:rsidRDefault="00F61449" w:rsidP="00F61449">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加重平均耐用年数は「「廃棄物処理施設の財産処分マニュアル」の一部改正について」（平成</w:t>
      </w:r>
      <w:r w:rsidRPr="00A90AB2">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4A51504D" w14:textId="77777777" w:rsidR="00F61449" w:rsidRPr="00A90AB2" w:rsidRDefault="00F61449" w:rsidP="00F61449">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／年）</w:t>
      </w:r>
      <w:r w:rsidRPr="00A90AB2">
        <w:rPr>
          <w:rFonts w:ascii="ＭＳ Ｐ明朝" w:hAnsi="ＭＳ Ｐ明朝" w:cs="Times New Roman"/>
          <w:color w:val="FF0000"/>
          <w:sz w:val="24"/>
          <w:szCs w:val="24"/>
        </w:rPr>
        <w:t xml:space="preserve"> </w:t>
      </w:r>
    </w:p>
    <w:p w14:paraId="68504405" w14:textId="77777777" w:rsidR="00B92910" w:rsidRDefault="00B92910" w:rsidP="00B92910">
      <w:pPr>
        <w:adjustRightInd w:val="0"/>
        <w:ind w:leftChars="1" w:left="424" w:hangingChars="201" w:hanging="422"/>
        <w:rPr>
          <w:rFonts w:ascii="ＭＳ Ｐ明朝" w:hAnsi="ＭＳ Ｐ明朝" w:cs="Times New Roman"/>
          <w:color w:val="FF0000"/>
          <w:szCs w:val="21"/>
        </w:rPr>
      </w:pPr>
      <w:r w:rsidRPr="00A90AB2">
        <w:rPr>
          <w:rFonts w:ascii="ＭＳ Ｐ明朝" w:hAnsi="ＭＳ Ｐ明朝" w:cs="Times New Roman" w:hint="eastAsia"/>
          <w:color w:val="FF0000"/>
          <w:kern w:val="0"/>
          <w:szCs w:val="21"/>
        </w:rPr>
        <w:t xml:space="preserve">注５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6A4E628F" w14:textId="77777777" w:rsidR="00B92910" w:rsidRPr="00B148A8" w:rsidRDefault="00B92910" w:rsidP="00B92910">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 xml:space="preserve">注６ </w:t>
      </w:r>
      <w:r w:rsidRPr="00B148A8">
        <w:rPr>
          <w:rFonts w:ascii="ＭＳ Ｐ明朝" w:hAnsi="ＭＳ Ｐ明朝" w:cs="Times New Roman" w:hint="eastAsia"/>
          <w:color w:val="FF0000"/>
          <w:szCs w:val="21"/>
        </w:rPr>
        <w:t>公募要領に記載している各要件を満たしていることを示す要件対応表にも状況等を記載すること。</w:t>
      </w:r>
    </w:p>
    <w:p w14:paraId="1B37E395" w14:textId="4A228F8A" w:rsidR="00895A52" w:rsidRDefault="00895A52" w:rsidP="00F61449">
      <w:pPr>
        <w:adjustRightInd w:val="0"/>
        <w:ind w:left="420" w:hangingChars="200" w:hanging="420"/>
        <w:rPr>
          <w:rFonts w:ascii="ＭＳ Ｐ明朝" w:hAnsi="ＭＳ Ｐ明朝" w:cs="Times New Roman"/>
          <w:color w:val="FF0000"/>
          <w:kern w:val="0"/>
          <w:szCs w:val="21"/>
        </w:rPr>
      </w:pPr>
    </w:p>
    <w:p w14:paraId="2AE974C1" w14:textId="5930DEDD" w:rsidR="00895A52" w:rsidRDefault="00895A52">
      <w:pPr>
        <w:widowControl/>
        <w:jc w:val="left"/>
        <w:rPr>
          <w:rFonts w:ascii="ＭＳ Ｐ明朝" w:hAnsi="ＭＳ Ｐ明朝" w:cs="Times New Roman"/>
          <w:color w:val="FF0000"/>
          <w:kern w:val="0"/>
          <w:szCs w:val="21"/>
        </w:rPr>
      </w:pPr>
      <w:r>
        <w:rPr>
          <w:rFonts w:ascii="ＭＳ Ｐ明朝" w:hAnsi="ＭＳ Ｐ明朝" w:cs="Times New Roman"/>
          <w:color w:val="FF0000"/>
          <w:kern w:val="0"/>
          <w:szCs w:val="21"/>
        </w:rPr>
        <w:br w:type="page"/>
      </w:r>
    </w:p>
    <w:p w14:paraId="0A4C29A3" w14:textId="77777777" w:rsidR="00895A52" w:rsidRPr="006A28A5" w:rsidRDefault="00895A52" w:rsidP="00895A52">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26E60F5C" w14:textId="77777777" w:rsidR="00895A52" w:rsidRPr="006A28A5" w:rsidRDefault="00895A52" w:rsidP="00895A52">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62E7F84A" w14:textId="77777777" w:rsidR="00895A52" w:rsidRPr="006A28A5" w:rsidRDefault="00895A52" w:rsidP="00895A52">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895A52" w:rsidRPr="007F4507" w14:paraId="220E0E20" w14:textId="77777777" w:rsidTr="00A84C16">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82D0DBD" w14:textId="77777777" w:rsidR="00895A52" w:rsidRPr="007F4507" w:rsidRDefault="00895A52" w:rsidP="00A84C16">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73750A36"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C15B1E0" w14:textId="77777777" w:rsidR="00895A52" w:rsidRPr="007F4507" w:rsidRDefault="00895A52" w:rsidP="00A84C16">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755CCBF"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519C844B"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8C00F7" w14:textId="77777777" w:rsidR="00895A52" w:rsidRPr="007F4507" w:rsidRDefault="00895A52" w:rsidP="00A84C16">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895A52" w:rsidRPr="007F4507" w14:paraId="4ECAB18B" w14:textId="77777777" w:rsidTr="00A84C16">
        <w:trPr>
          <w:trHeight w:val="703"/>
          <w:jc w:val="center"/>
        </w:trPr>
        <w:tc>
          <w:tcPr>
            <w:tcW w:w="709" w:type="dxa"/>
            <w:vMerge/>
            <w:tcBorders>
              <w:left w:val="single" w:sz="4" w:space="0" w:color="000000"/>
              <w:right w:val="single" w:sz="4" w:space="0" w:color="auto"/>
            </w:tcBorders>
            <w:vAlign w:val="center"/>
            <w:hideMark/>
          </w:tcPr>
          <w:p w14:paraId="1040A7FC" w14:textId="77777777" w:rsidR="00895A52" w:rsidRPr="007F4507"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B793788"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4540CBD"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77796834"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079F7FEA"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0CFAF294"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238BE95"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5F4110E"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F3EFF09"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895A52" w:rsidRPr="00590D25" w14:paraId="44692D93" w14:textId="77777777" w:rsidTr="00A84C16">
        <w:trPr>
          <w:trHeight w:val="703"/>
          <w:jc w:val="center"/>
        </w:trPr>
        <w:tc>
          <w:tcPr>
            <w:tcW w:w="709" w:type="dxa"/>
            <w:vMerge/>
            <w:tcBorders>
              <w:left w:val="single" w:sz="4" w:space="0" w:color="000000"/>
              <w:right w:val="single" w:sz="4" w:space="0" w:color="auto"/>
            </w:tcBorders>
            <w:vAlign w:val="center"/>
            <w:hideMark/>
          </w:tcPr>
          <w:p w14:paraId="510A00F4" w14:textId="77777777" w:rsidR="00895A52" w:rsidRPr="007F4507"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07D37A38"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57046732"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5EF7D37C"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793295"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1896659C"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C4BF3A"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02E8FEB3"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F7FB859" w14:textId="77777777" w:rsidR="00895A52" w:rsidRPr="008B6B06"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21D00554" w14:textId="77777777" w:rsidR="00895A52" w:rsidRPr="007F32C7" w:rsidRDefault="00895A52" w:rsidP="00A84C16">
            <w:pPr>
              <w:kinsoku w:val="0"/>
              <w:overflowPunct w:val="0"/>
              <w:autoSpaceDE w:val="0"/>
              <w:autoSpaceDN w:val="0"/>
              <w:spacing w:line="322" w:lineRule="atLeast"/>
              <w:rPr>
                <w:rFonts w:ascii="ＭＳ 明朝" w:eastAsia="ＭＳ 明朝" w:hAnsi="ＭＳ 明朝" w:cs="Times New Roman"/>
                <w:color w:val="FF0000"/>
                <w:szCs w:val="21"/>
              </w:rPr>
            </w:pPr>
          </w:p>
        </w:tc>
      </w:tr>
      <w:tr w:rsidR="00895A52" w:rsidRPr="00590D25" w14:paraId="42ECB08A" w14:textId="77777777" w:rsidTr="00A84C16">
        <w:trPr>
          <w:trHeight w:val="703"/>
          <w:jc w:val="center"/>
        </w:trPr>
        <w:tc>
          <w:tcPr>
            <w:tcW w:w="709" w:type="dxa"/>
            <w:vMerge/>
            <w:tcBorders>
              <w:left w:val="single" w:sz="4" w:space="0" w:color="000000"/>
              <w:right w:val="single" w:sz="4" w:space="0" w:color="auto"/>
            </w:tcBorders>
            <w:vAlign w:val="center"/>
            <w:hideMark/>
          </w:tcPr>
          <w:p w14:paraId="120633E0" w14:textId="77777777" w:rsidR="00895A52" w:rsidRPr="00590D25"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300D931"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298E4D9"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5E902D93" w14:textId="77777777" w:rsidR="00895A52" w:rsidRPr="00590D25" w:rsidRDefault="00895A52" w:rsidP="00A84C16">
            <w:pPr>
              <w:widowControl/>
              <w:jc w:val="left"/>
              <w:rPr>
                <w:rFonts w:ascii="ＭＳ 明朝" w:eastAsia="ＭＳ 明朝" w:hAnsi="ＭＳ 明朝" w:cs="Times New Roman"/>
                <w:szCs w:val="24"/>
              </w:rPr>
            </w:pPr>
          </w:p>
          <w:p w14:paraId="5C314AF3"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6A15315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4A134B2C"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137AC07"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FCF689A"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895A52" w:rsidRPr="00590D25" w14:paraId="0A9AB859" w14:textId="77777777" w:rsidTr="00A84C16">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3D7ABF" w14:textId="77777777" w:rsidR="00895A52" w:rsidRPr="00590D25" w:rsidRDefault="00895A52" w:rsidP="00A84C16">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895A52" w:rsidRPr="00590D25" w14:paraId="7E676DEE" w14:textId="77777777" w:rsidTr="00A84C16">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C9EE254"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5DB2F8"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A790B5"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895A52" w:rsidRPr="00590D25" w14:paraId="1D41FBA6" w14:textId="77777777" w:rsidTr="00A84C16">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60F13F2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22112A44"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078F3DC9"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r>
      <w:tr w:rsidR="00895A52" w:rsidRPr="00590D25" w14:paraId="3404691F" w14:textId="77777777" w:rsidTr="00A84C16">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075FC88E"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009D9A60"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3937FD7D"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p>
        </w:tc>
      </w:tr>
      <w:tr w:rsidR="00895A52" w:rsidRPr="00590D25" w14:paraId="7878142B" w14:textId="77777777" w:rsidTr="00A84C16">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419EDC" w14:textId="77777777" w:rsidR="00895A52" w:rsidRPr="00590D25" w:rsidRDefault="00895A52" w:rsidP="00A84C16">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895A52" w:rsidRPr="00590D25" w14:paraId="7A6AF63D" w14:textId="77777777" w:rsidTr="00A84C16">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1AAA2F1"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A39D1FC"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1739B9F8"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CA017AB"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4B8B3EB"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7CDB0C11"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895A52" w:rsidRPr="00590D25" w14:paraId="06BC929F" w14:textId="77777777" w:rsidTr="00A84C16">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74756AF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579623E1"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35EB62F4"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23FF9E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0B636698"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F638DDC"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9463D6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6AED52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7C3474EF"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0376FC60"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r>
    </w:tbl>
    <w:p w14:paraId="0B518387" w14:textId="77777777" w:rsidR="00895A52" w:rsidRPr="00590D25" w:rsidRDefault="00895A52" w:rsidP="00895A52">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512F9A7F" w14:textId="77777777" w:rsidR="00895A52" w:rsidRPr="00A90AB2" w:rsidRDefault="00895A52" w:rsidP="00895A52">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注１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経費区分・費目欄は、交付規程</w:t>
      </w:r>
      <w:r w:rsidRPr="00A90AB2">
        <w:rPr>
          <w:rFonts w:ascii="ＭＳ Ｐ明朝" w:hAnsi="ＭＳ Ｐ明朝" w:cs="Times New Roman"/>
          <w:color w:val="FF0000"/>
          <w:sz w:val="20"/>
          <w:szCs w:val="20"/>
        </w:rPr>
        <w:t>別表第２</w:t>
      </w:r>
      <w:r w:rsidRPr="00A90AB2">
        <w:rPr>
          <w:rFonts w:ascii="ＭＳ Ｐ明朝" w:hAnsi="ＭＳ Ｐ明朝" w:cs="Times New Roman" w:hint="eastAsia"/>
          <w:color w:val="FF0000"/>
          <w:sz w:val="20"/>
          <w:szCs w:val="20"/>
        </w:rPr>
        <w:t>－２により記載すること。</w:t>
      </w:r>
    </w:p>
    <w:p w14:paraId="2A46ECC7" w14:textId="77777777" w:rsidR="00895A52" w:rsidRPr="00A90AB2" w:rsidRDefault="00895A52" w:rsidP="00895A52">
      <w:pPr>
        <w:tabs>
          <w:tab w:val="left" w:pos="851"/>
        </w:tabs>
        <w:spacing w:beforeLines="50" w:before="180" w:line="300" w:lineRule="exact"/>
        <w:ind w:left="426" w:hangingChars="213" w:hanging="426"/>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注２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補助対象外設備がある場合、本表とは別に、事業全体分の総事業費及び経費支出予定額内訳が分かる表を作成し、参考として添付すること。</w:t>
      </w:r>
    </w:p>
    <w:p w14:paraId="7DF664AF" w14:textId="77777777" w:rsidR="00895A52" w:rsidRPr="00A90AB2" w:rsidRDefault="00895A52" w:rsidP="00895A52">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lastRenderedPageBreak/>
        <w:t xml:space="preserve">注３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本内訳に、見積書又は計算書等を添付すること。</w:t>
      </w:r>
    </w:p>
    <w:p w14:paraId="708177F8" w14:textId="77777777" w:rsidR="00895A52" w:rsidRPr="004F7581" w:rsidRDefault="00895A52" w:rsidP="00895A52">
      <w:pPr>
        <w:tabs>
          <w:tab w:val="left" w:pos="851"/>
        </w:tabs>
        <w:spacing w:beforeLines="50" w:before="180" w:line="240" w:lineRule="exact"/>
        <w:rPr>
          <w:rFonts w:ascii="ＭＳ 明朝" w:eastAsia="ＭＳ 明朝" w:hAnsi="ＭＳ 明朝" w:cs="Times New Roman"/>
          <w:sz w:val="20"/>
          <w:szCs w:val="21"/>
        </w:rPr>
      </w:pPr>
    </w:p>
    <w:p w14:paraId="42E29A74" w14:textId="77777777" w:rsidR="00895A52" w:rsidRPr="00895A52" w:rsidRDefault="00895A52" w:rsidP="00F61449">
      <w:pPr>
        <w:adjustRightInd w:val="0"/>
        <w:ind w:left="420" w:hangingChars="200" w:hanging="420"/>
        <w:rPr>
          <w:rFonts w:ascii="ＭＳ Ｐ明朝" w:hAnsi="ＭＳ Ｐ明朝" w:cs="Times New Roman"/>
          <w:color w:val="FF0000"/>
          <w:szCs w:val="24"/>
        </w:rPr>
      </w:pPr>
    </w:p>
    <w:sectPr w:rsidR="00895A52" w:rsidRPr="00895A52" w:rsidSect="00F61449">
      <w:pgSz w:w="11906" w:h="16838"/>
      <w:pgMar w:top="1702"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9451" w14:textId="77777777" w:rsidR="00652BCF" w:rsidRDefault="00652BCF" w:rsidP="00895A52">
      <w:r>
        <w:separator/>
      </w:r>
    </w:p>
  </w:endnote>
  <w:endnote w:type="continuationSeparator" w:id="0">
    <w:p w14:paraId="1E7DAE44" w14:textId="77777777" w:rsidR="00652BCF" w:rsidRDefault="00652BCF" w:rsidP="008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F56C" w14:textId="77777777" w:rsidR="00652BCF" w:rsidRDefault="00652BCF" w:rsidP="00895A52">
      <w:r>
        <w:separator/>
      </w:r>
    </w:p>
  </w:footnote>
  <w:footnote w:type="continuationSeparator" w:id="0">
    <w:p w14:paraId="393B4343" w14:textId="77777777" w:rsidR="00652BCF" w:rsidRDefault="00652BCF" w:rsidP="00895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49"/>
    <w:rsid w:val="00175435"/>
    <w:rsid w:val="00652BCF"/>
    <w:rsid w:val="00716937"/>
    <w:rsid w:val="00895A52"/>
    <w:rsid w:val="00B41CC8"/>
    <w:rsid w:val="00B92910"/>
    <w:rsid w:val="00BA44CC"/>
    <w:rsid w:val="00F020A6"/>
    <w:rsid w:val="00F6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DE4FD"/>
  <w15:chartTrackingRefBased/>
  <w15:docId w15:val="{A82EAD29-F231-4840-9A5D-F772D6CE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449"/>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449"/>
    <w:rPr>
      <w:color w:val="0563C1" w:themeColor="hyperlink"/>
      <w:u w:val="single"/>
    </w:rPr>
  </w:style>
  <w:style w:type="table" w:customStyle="1" w:styleId="2">
    <w:name w:val="表 (格子)2"/>
    <w:basedOn w:val="a1"/>
    <w:next w:val="a4"/>
    <w:uiPriority w:val="59"/>
    <w:rsid w:val="00F6144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6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5A52"/>
    <w:pPr>
      <w:tabs>
        <w:tab w:val="center" w:pos="4252"/>
        <w:tab w:val="right" w:pos="8504"/>
      </w:tabs>
      <w:snapToGrid w:val="0"/>
    </w:pPr>
  </w:style>
  <w:style w:type="character" w:customStyle="1" w:styleId="a6">
    <w:name w:val="ヘッダー (文字)"/>
    <w:basedOn w:val="a0"/>
    <w:link w:val="a5"/>
    <w:uiPriority w:val="99"/>
    <w:rsid w:val="00895A52"/>
    <w:rPr>
      <w:rFonts w:eastAsia="ＭＳ Ｐ明朝"/>
    </w:rPr>
  </w:style>
  <w:style w:type="paragraph" w:styleId="a7">
    <w:name w:val="footer"/>
    <w:basedOn w:val="a"/>
    <w:link w:val="a8"/>
    <w:uiPriority w:val="99"/>
    <w:unhideWhenUsed/>
    <w:rsid w:val="00895A52"/>
    <w:pPr>
      <w:tabs>
        <w:tab w:val="center" w:pos="4252"/>
        <w:tab w:val="right" w:pos="8504"/>
      </w:tabs>
      <w:snapToGrid w:val="0"/>
    </w:pPr>
  </w:style>
  <w:style w:type="character" w:customStyle="1" w:styleId="a8">
    <w:name w:val="フッター (文字)"/>
    <w:basedOn w:val="a0"/>
    <w:link w:val="a7"/>
    <w:uiPriority w:val="99"/>
    <w:rsid w:val="00895A52"/>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go.jp/earth/ondanka/biz_local/gbhoj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清治 田中</cp:lastModifiedBy>
  <cp:revision>2</cp:revision>
  <dcterms:created xsi:type="dcterms:W3CDTF">2023-03-28T01:24:00Z</dcterms:created>
  <dcterms:modified xsi:type="dcterms:W3CDTF">2023-03-28T01:24:00Z</dcterms:modified>
</cp:coreProperties>
</file>